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3E" w:rsidRPr="000B5962" w:rsidRDefault="00C6703E" w:rsidP="00CE2A9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5962">
        <w:rPr>
          <w:rFonts w:ascii="Times New Roman" w:hAnsi="Times New Roman" w:cs="Times New Roman"/>
          <w:b/>
          <w:sz w:val="36"/>
          <w:szCs w:val="36"/>
        </w:rPr>
        <w:t>Навиците</w:t>
      </w:r>
    </w:p>
    <w:p w:rsidR="00CE2A9B" w:rsidRDefault="00CE2A9B" w:rsidP="00A26B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18542AB3" wp14:editId="6FF6E460">
            <wp:extent cx="2587924" cy="2587924"/>
            <wp:effectExtent l="0" t="0" r="3175" b="3175"/>
            <wp:docPr id="2" name="Картина 2" descr="Полезни навици за здраве и успех : Холистичен Център Трансмед,  Биорезонансна диагностика и 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лезни навици за здраве и успех : Холистичен Център Трансмед,  Биорезонансна диагностика и тера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75" cy="262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E25" w:rsidRPr="00BD4E25" w:rsidRDefault="00BD4E25" w:rsidP="00A26B6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6703E" w:rsidRPr="00376883" w:rsidRDefault="00C6703E" w:rsidP="00A26B6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76883">
        <w:rPr>
          <w:rFonts w:ascii="Times New Roman" w:hAnsi="Times New Roman" w:cs="Times New Roman"/>
          <w:b/>
          <w:sz w:val="32"/>
          <w:szCs w:val="32"/>
        </w:rPr>
        <w:t>Съдържание</w:t>
      </w:r>
    </w:p>
    <w:p w:rsidR="00C6703E" w:rsidRDefault="00C6703E" w:rsidP="00A26B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703E" w:rsidRPr="00A26B67" w:rsidRDefault="00C6703E" w:rsidP="00CE2A9B">
      <w:pPr>
        <w:pStyle w:val="a6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6B67">
        <w:rPr>
          <w:rFonts w:ascii="Times New Roman" w:hAnsi="Times New Roman" w:cs="Times New Roman"/>
          <w:b/>
          <w:sz w:val="28"/>
          <w:szCs w:val="28"/>
        </w:rPr>
        <w:t>Общо описание.</w:t>
      </w:r>
    </w:p>
    <w:p w:rsidR="00C6703E" w:rsidRPr="00A26B67" w:rsidRDefault="00C6703E" w:rsidP="00CE2A9B">
      <w:pPr>
        <w:pStyle w:val="a6"/>
        <w:numPr>
          <w:ilvl w:val="0"/>
          <w:numId w:val="51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6B6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Определение.</w:t>
      </w:r>
    </w:p>
    <w:p w:rsidR="00C6703E" w:rsidRPr="00A26B67" w:rsidRDefault="00C6703E" w:rsidP="00CE2A9B">
      <w:pPr>
        <w:pStyle w:val="a6"/>
        <w:numPr>
          <w:ilvl w:val="0"/>
          <w:numId w:val="5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B6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Основни характеристики.</w:t>
      </w:r>
    </w:p>
    <w:p w:rsidR="00C6703E" w:rsidRPr="00A26B67" w:rsidRDefault="00C6703E" w:rsidP="00CE2A9B">
      <w:pPr>
        <w:pStyle w:val="a6"/>
        <w:numPr>
          <w:ilvl w:val="0"/>
          <w:numId w:val="5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B6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Видове навици.</w:t>
      </w:r>
    </w:p>
    <w:p w:rsidR="00C6703E" w:rsidRPr="000B5962" w:rsidRDefault="00C6703E" w:rsidP="00CE2A9B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C6703E" w:rsidRPr="00AD73BE" w:rsidRDefault="00C6703E" w:rsidP="00CE2A9B">
      <w:pPr>
        <w:pStyle w:val="a6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D73B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навиците.</w:t>
      </w:r>
    </w:p>
    <w:p w:rsidR="00C6703E" w:rsidRDefault="00C6703E" w:rsidP="00CE2A9B">
      <w:pPr>
        <w:pStyle w:val="a6"/>
        <w:numPr>
          <w:ilvl w:val="0"/>
          <w:numId w:val="53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ражда един навик?</w:t>
      </w:r>
    </w:p>
    <w:p w:rsidR="00C6703E" w:rsidRPr="00DA1F1A" w:rsidRDefault="00C6703E" w:rsidP="00CE2A9B">
      <w:pPr>
        <w:pStyle w:val="a6"/>
        <w:numPr>
          <w:ilvl w:val="0"/>
          <w:numId w:val="5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A1F1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навици са най-важните за човека?</w:t>
      </w:r>
    </w:p>
    <w:p w:rsidR="00C6703E" w:rsidRPr="009570DE" w:rsidRDefault="00C6703E" w:rsidP="00CE2A9B">
      <w:pPr>
        <w:pStyle w:val="a6"/>
        <w:numPr>
          <w:ilvl w:val="0"/>
          <w:numId w:val="53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е противонавикова стратегия?</w:t>
      </w:r>
    </w:p>
    <w:p w:rsidR="00C6703E" w:rsidRPr="009570DE" w:rsidRDefault="00C6703E" w:rsidP="00CE2A9B">
      <w:pPr>
        <w:pStyle w:val="a6"/>
        <w:numPr>
          <w:ilvl w:val="0"/>
          <w:numId w:val="5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70DE">
        <w:rPr>
          <w:rFonts w:ascii="Times New Roman" w:hAnsi="Times New Roman" w:cs="Times New Roman"/>
          <w:b/>
          <w:sz w:val="28"/>
          <w:szCs w:val="28"/>
        </w:rPr>
        <w:t xml:space="preserve">Коя нация има най-добрите навици? </w:t>
      </w:r>
    </w:p>
    <w:p w:rsidR="00C6703E" w:rsidRPr="009570DE" w:rsidRDefault="00C6703E" w:rsidP="00CE2A9B">
      <w:pPr>
        <w:pStyle w:val="a6"/>
        <w:numPr>
          <w:ilvl w:val="0"/>
          <w:numId w:val="5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Може ли политиката на "побутване" да насърчи добрите навици за </w:t>
      </w:r>
    </w:p>
    <w:p w:rsidR="00C6703E" w:rsidRPr="009570DE" w:rsidRDefault="00C6703E" w:rsidP="00CE2A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сметка на лошите?</w:t>
      </w:r>
    </w:p>
    <w:p w:rsidR="00C6703E" w:rsidRPr="009570DE" w:rsidRDefault="00C6703E" w:rsidP="00CE2A9B">
      <w:pPr>
        <w:pStyle w:val="a6"/>
        <w:numPr>
          <w:ilvl w:val="0"/>
          <w:numId w:val="5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използваме ИИ за подобряване на навиците си?</w:t>
      </w:r>
    </w:p>
    <w:p w:rsidR="00C6703E" w:rsidRPr="00A85119" w:rsidRDefault="00C6703E" w:rsidP="00CE2A9B">
      <w:pPr>
        <w:pStyle w:val="a6"/>
        <w:numPr>
          <w:ilvl w:val="0"/>
          <w:numId w:val="5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8511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приликата между навика и изкуствения интелект?</w:t>
      </w:r>
    </w:p>
    <w:p w:rsidR="00BE5179" w:rsidRDefault="00BE5179" w:rsidP="00BE5179">
      <w:pPr>
        <w:pStyle w:val="a6"/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Кои са най-важните послания в 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книгата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„Седемте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навика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високо </w:t>
      </w:r>
    </w:p>
    <w:p w:rsidR="00BE5179" w:rsidRDefault="00BE5179" w:rsidP="00BE5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108B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ефективните </w:t>
      </w:r>
      <w:r w:rsidRPr="004C15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Pr="004C15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Стивън 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Кови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- 1989 г.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BE5179" w:rsidRPr="00BE5179" w:rsidRDefault="00BE5179" w:rsidP="00BE517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E5179" w:rsidRDefault="00BE5179" w:rsidP="00BE5179">
      <w:pPr>
        <w:pStyle w:val="a6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Кои са най-важните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послания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книгата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Силата на позитивните </w:t>
      </w:r>
    </w:p>
    <w:p w:rsidR="00BE5179" w:rsidRPr="00316CD7" w:rsidRDefault="00BE5179" w:rsidP="00BE5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P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авици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P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Дан </w:t>
      </w:r>
      <w:proofErr w:type="spellStart"/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Роуби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– 2003 г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CE2A9B" w:rsidRPr="00CE2A9B" w:rsidRDefault="00CE2A9B" w:rsidP="00CE2A9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E5179" w:rsidRPr="0065699C" w:rsidRDefault="00BE5179" w:rsidP="00BE5179">
      <w:pPr>
        <w:pStyle w:val="a6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Какви са основните идеи на </w:t>
      </w: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Чарлз </w:t>
      </w:r>
      <w:proofErr w:type="spellStart"/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Дюиг</w:t>
      </w:r>
      <w:proofErr w:type="spellEnd"/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 книгата „Силата на </w:t>
      </w:r>
    </w:p>
    <w:p w:rsidR="00BE5179" w:rsidRPr="0065699C" w:rsidRDefault="00BE5179" w:rsidP="00BE5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69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Навиците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Pr="006569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- </w:t>
      </w:r>
      <w:r w:rsidRPr="006569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2012 г?</w:t>
      </w:r>
    </w:p>
    <w:p w:rsidR="00CE2A9B" w:rsidRPr="00CE2A9B" w:rsidRDefault="00CE2A9B" w:rsidP="00CE2A9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E5179" w:rsidRDefault="00BE5179" w:rsidP="00BE5179">
      <w:pPr>
        <w:pStyle w:val="a6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Какви са основните идеи на Джеймс </w:t>
      </w:r>
      <w:proofErr w:type="spellStart"/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Клиър</w:t>
      </w:r>
      <w:proofErr w:type="spellEnd"/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 книгата </w:t>
      </w:r>
    </w:p>
    <w:p w:rsidR="00BE5179" w:rsidRPr="00BC09AD" w:rsidRDefault="00BE5179" w:rsidP="00BE5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</w:t>
      </w:r>
      <w:r w:rsidRPr="00BC09A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Атомни навици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Pr="00BC09A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– 2018 г?</w:t>
      </w:r>
    </w:p>
    <w:p w:rsidR="00A67678" w:rsidRPr="00A67678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67678" w:rsidRPr="00A67678" w:rsidRDefault="00A67678" w:rsidP="00A67678">
      <w:pPr>
        <w:pStyle w:val="a6"/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676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съвети би ми дал, ако си навикът?</w:t>
      </w:r>
    </w:p>
    <w:p w:rsidR="00A67678" w:rsidRPr="00F96BF2" w:rsidRDefault="00A67678" w:rsidP="00CE2A9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D4E25" w:rsidRPr="00BD4E25" w:rsidRDefault="00BD4E25" w:rsidP="00CE2A9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75FFE" w:rsidRPr="00A26B67" w:rsidRDefault="00A26B67" w:rsidP="000B5962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6B67">
        <w:rPr>
          <w:rFonts w:ascii="Times New Roman" w:hAnsi="Times New Roman" w:cs="Times New Roman"/>
          <w:b/>
          <w:sz w:val="28"/>
          <w:szCs w:val="28"/>
        </w:rPr>
        <w:t>Общо описание.</w:t>
      </w:r>
    </w:p>
    <w:p w:rsidR="00A26B67" w:rsidRPr="00A26B67" w:rsidRDefault="00A26B67" w:rsidP="00A26B67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B7640" w:rsidRPr="00A26B67" w:rsidRDefault="00922AF8" w:rsidP="000B5962">
      <w:pPr>
        <w:pStyle w:val="a6"/>
        <w:numPr>
          <w:ilvl w:val="0"/>
          <w:numId w:val="1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6B6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7B7640" w:rsidRPr="00A26B6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пределение</w:t>
      </w:r>
      <w:r w:rsidRPr="00A26B6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Навикът е автоматизиран начин на мислене или поведение, изграден чрез многократно повторение, който позволява на чове</w:t>
      </w:r>
      <w:r w:rsidR="009D537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 да действа бързо и ефективно.</w:t>
      </w:r>
      <w:r w:rsidRPr="00922A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922AF8" w:rsidRPr="003E567C" w:rsidRDefault="00922AF8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Default="00922AF8" w:rsidP="000B5962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B6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Основни характеристики.</w:t>
      </w:r>
    </w:p>
    <w:p w:rsidR="00376883" w:rsidRPr="00376883" w:rsidRDefault="00376883" w:rsidP="003768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B7640" w:rsidRPr="00376883" w:rsidRDefault="00922AF8" w:rsidP="00376883">
      <w:pPr>
        <w:pStyle w:val="a6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="007B7640"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авикът е </w:t>
      </w:r>
      <w:r w:rsidR="007B7640" w:rsidRPr="003768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автоматизиран</w:t>
      </w: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376883" w:rsidRPr="00376883" w:rsidRDefault="00376883" w:rsidP="00376883">
      <w:pPr>
        <w:pStyle w:val="a6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376883" w:rsidRDefault="00922AF8" w:rsidP="00376883">
      <w:pPr>
        <w:pStyle w:val="a6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</w:t>
      </w:r>
      <w:r w:rsidR="007B7640"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ъзниква чрез </w:t>
      </w:r>
      <w:r w:rsidR="007B7640" w:rsidRPr="003768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повторение</w:t>
      </w: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376883" w:rsidRPr="00376883" w:rsidRDefault="00376883" w:rsidP="0037688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376883" w:rsidRDefault="00922AF8" w:rsidP="00376883">
      <w:pPr>
        <w:pStyle w:val="a6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</w:t>
      </w:r>
      <w:r w:rsidR="007B7640"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ма </w:t>
      </w:r>
      <w:r w:rsidR="007B7640" w:rsidRPr="003768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адаптивна функция</w:t>
      </w: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– спестява усилия и време.</w:t>
      </w:r>
    </w:p>
    <w:p w:rsidR="00376883" w:rsidRPr="00376883" w:rsidRDefault="00376883" w:rsidP="0037688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22AF8" w:rsidRPr="00376883" w:rsidRDefault="00922AF8" w:rsidP="00376883">
      <w:pPr>
        <w:pStyle w:val="a6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</w:t>
      </w:r>
      <w:r w:rsidR="007B7640"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оже да има </w:t>
      </w:r>
      <w:r w:rsidR="007B7640" w:rsidRPr="003768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двоен ефект</w:t>
      </w:r>
      <w:r w:rsidR="007B7640"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– да подпомага развитието или да затруднява </w:t>
      </w:r>
    </w:p>
    <w:p w:rsidR="007B7640" w:rsidRPr="00376883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768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промяната. </w:t>
      </w:r>
    </w:p>
    <w:p w:rsidR="00922AF8" w:rsidRPr="003E567C" w:rsidRDefault="00922AF8" w:rsidP="00922A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7B7640" w:rsidRDefault="00922AF8" w:rsidP="000B5962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B6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Видове навици.</w:t>
      </w:r>
    </w:p>
    <w:p w:rsidR="00376883" w:rsidRPr="00376883" w:rsidRDefault="00376883" w:rsidP="0037688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B7640" w:rsidRPr="007B7640" w:rsidRDefault="007B7640" w:rsidP="00922A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Според ефекта им</w:t>
      </w:r>
      <w:r w:rsidR="00922A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922AF8" w:rsidRPr="00922AF8" w:rsidRDefault="007B7640" w:rsidP="000B5962">
      <w:pPr>
        <w:pStyle w:val="a6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Добри</w:t>
      </w:r>
      <w:r w:rsidR="003768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</w:t>
      </w: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навици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те </w:t>
      </w:r>
      <w:r w:rsidR="00922AF8"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одобряват здравето, знанията, свободата и качеството на </w:t>
      </w:r>
    </w:p>
    <w:p w:rsidR="007B7640" w:rsidRPr="00922AF8" w:rsidRDefault="007B7640" w:rsidP="00922AF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живота.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6883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 w:rsid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76883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редо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вно четене; физическа активност; </w:t>
      </w:r>
      <w:r w:rsid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точност и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спазване на обещанията. </w:t>
      </w:r>
    </w:p>
    <w:p w:rsidR="007B7640" w:rsidRPr="00922AF8" w:rsidRDefault="007B7640" w:rsidP="000B5962">
      <w:pPr>
        <w:pStyle w:val="a6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Лоши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те навици </w:t>
      </w:r>
      <w:r w:rsidR="00922AF8" w:rsidRPr="00922A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>осят краткосрочна полза, но дългосрочна вреда.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6883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 w:rsid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отлагане; тютюнопушене; преко</w:t>
      </w:r>
      <w:r w:rsid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>мерна употреба на упойващи вещества</w:t>
      </w:r>
      <w:r w:rsidR="003768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575AAF"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 w:rsidR="003768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социални мрежи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; преяждане</w:t>
      </w:r>
      <w:r w:rsid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7B7640" w:rsidRDefault="007B7640" w:rsidP="00922A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Според областта на живота</w:t>
      </w:r>
      <w:r w:rsidR="00922A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7B7640" w:rsidRPr="00922AF8" w:rsidRDefault="007B7640" w:rsidP="000B5962">
      <w:pPr>
        <w:pStyle w:val="a6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Здравословни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спорт; здравословно хранене; достатъчен сън; добра хигиена. </w:t>
      </w:r>
    </w:p>
    <w:p w:rsidR="007B7640" w:rsidRPr="00922AF8" w:rsidRDefault="007B7640" w:rsidP="000B5962">
      <w:pPr>
        <w:pStyle w:val="a6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Интелектуални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четене; учене; задаване на въпроси; критично мислене. </w:t>
      </w:r>
    </w:p>
    <w:p w:rsidR="007B7640" w:rsidRPr="00922AF8" w:rsidRDefault="007B7640" w:rsidP="000B5962">
      <w:pPr>
        <w:pStyle w:val="a6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благодарност; самоконтрол; оптимизъм; емпатия. </w:t>
      </w:r>
    </w:p>
    <w:p w:rsidR="007B7640" w:rsidRPr="00922AF8" w:rsidRDefault="007B7640" w:rsidP="000B5962">
      <w:pPr>
        <w:pStyle w:val="a6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</w:t>
      </w:r>
      <w:r w:rsidR="00575AA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уважение; изслушване; сътрудничество; точност. </w:t>
      </w:r>
    </w:p>
    <w:p w:rsidR="00922AF8" w:rsidRPr="00922AF8" w:rsidRDefault="007B7640" w:rsidP="000B5962">
      <w:pPr>
        <w:pStyle w:val="a6"/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Професионални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планиране; управление на времето; непрекъснато </w:t>
      </w:r>
    </w:p>
    <w:p w:rsidR="007B7640" w:rsidRPr="007B7640" w:rsidRDefault="007B7640" w:rsidP="00922AF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обучение;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качествено изпълнение на задачите. </w:t>
      </w:r>
    </w:p>
    <w:p w:rsidR="00922AF8" w:rsidRPr="00922AF8" w:rsidRDefault="007B7640" w:rsidP="000B5962">
      <w:pPr>
        <w:pStyle w:val="a6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Финансови</w:t>
      </w:r>
      <w:r w:rsidR="00922AF8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спестяване; бюджетиране; разумно инвестиране; избягване на </w:t>
      </w:r>
    </w:p>
    <w:p w:rsidR="007B7640" w:rsidRPr="00922AF8" w:rsidRDefault="007B7640" w:rsidP="00922AF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импулсивни покупки. 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7B7640" w:rsidRDefault="007B7640" w:rsidP="00922A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Според степента на осъзнатост</w:t>
      </w:r>
      <w:r w:rsidR="00922A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7B7640" w:rsidRPr="00575AAF" w:rsidRDefault="007B7640" w:rsidP="00922AF8">
      <w:pPr>
        <w:pStyle w:val="a6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Съзнателно изградени</w:t>
      </w:r>
      <w:r w:rsidR="00575AA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575AAF">
        <w:rPr>
          <w:rFonts w:ascii="Times New Roman" w:eastAsia="Times New Roman" w:hAnsi="Times New Roman" w:cs="Times New Roman"/>
          <w:sz w:val="28"/>
          <w:szCs w:val="28"/>
          <w:lang w:eastAsia="bg-BG"/>
        </w:rPr>
        <w:t>ежедневно четене</w:t>
      </w:r>
      <w:r w:rsidR="00575AAF" w:rsidRPr="00575AAF">
        <w:rPr>
          <w:rFonts w:ascii="Times New Roman" w:eastAsia="Times New Roman" w:hAnsi="Times New Roman" w:cs="Times New Roman"/>
          <w:sz w:val="28"/>
          <w:szCs w:val="28"/>
          <w:lang w:eastAsia="bg-BG"/>
        </w:rPr>
        <w:t>; спортуване</w:t>
      </w:r>
      <w:r w:rsidRPr="00575AA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B7640" w:rsidRPr="00575AAF" w:rsidRDefault="007B7640" w:rsidP="00922AF8">
      <w:pPr>
        <w:pStyle w:val="a6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Несъзнателно възникнали</w:t>
      </w:r>
      <w:r w:rsidR="00575AA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575AAF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автоматично проверяване на телефона.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575AAF" w:rsidRDefault="007B7640" w:rsidP="00575AA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Според честотата</w:t>
      </w:r>
      <w:r w:rsidR="0057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- </w:t>
      </w:r>
      <w:r w:rsidR="00575AAF" w:rsidRPr="00575AA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е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жедневни; седмични; месечни; сезонни. 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7B7640" w:rsidRDefault="007B7640" w:rsidP="00922A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Според сложността</w:t>
      </w:r>
      <w:r w:rsidR="00AD76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7B7640" w:rsidRPr="00575AAF" w:rsidRDefault="007B7640" w:rsidP="00575AA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Прости</w:t>
      </w:r>
      <w:r w:rsidR="00575AA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изпиване на чаша вода сутрин.</w:t>
      </w:r>
    </w:p>
    <w:p w:rsidR="007B7640" w:rsidRPr="00575AAF" w:rsidRDefault="007B7640" w:rsidP="00575AA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Комплексни</w:t>
      </w:r>
      <w:r w:rsidR="00575AA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ставане; упражнения; душ; закуска; планиране. 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7B7640" w:rsidRDefault="007B7640" w:rsidP="00922AF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Според мотивацията</w:t>
      </w:r>
      <w:r w:rsidR="001B67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7B7640" w:rsidRPr="007B7640" w:rsidRDefault="007B7640" w:rsidP="001B676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Вътрешни</w:t>
      </w:r>
      <w:r w:rsidR="001B67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1B6766" w:rsidRPr="001B67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роизтичат от ценности и убеждения.</w:t>
      </w:r>
    </w:p>
    <w:p w:rsidR="007B7640" w:rsidRPr="007B7640" w:rsidRDefault="007B7640" w:rsidP="001B676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Външни</w:t>
      </w:r>
      <w:r w:rsidR="001B67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1B6766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оддържат се чрез награди или наказания.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7B7640" w:rsidRDefault="001B6766" w:rsidP="00922A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>7</w:t>
      </w:r>
      <w:r w:rsidR="007B7640"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Според влиянието им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са навици, ко</w:t>
      </w:r>
      <w:r w:rsidR="00575AAF">
        <w:rPr>
          <w:rFonts w:ascii="Times New Roman" w:eastAsia="Times New Roman" w:hAnsi="Times New Roman" w:cs="Times New Roman"/>
          <w:sz w:val="28"/>
          <w:szCs w:val="28"/>
          <w:lang w:eastAsia="bg-BG"/>
        </w:rPr>
        <w:t>ито променят много други навици - е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дин такъв навик често предизвиква положителна верижна реакция.</w:t>
      </w:r>
    </w:p>
    <w:p w:rsidR="00575AAF" w:rsidRPr="007B7640" w:rsidRDefault="00575AAF" w:rsidP="00575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редовен сън; спорт; планиране; водене на дневник. 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7B7640" w:rsidRDefault="001B6766" w:rsidP="00922A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8. </w:t>
      </w:r>
      <w:r w:rsidR="0057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</w:t>
      </w:r>
      <w:r w:rsidR="007B7640" w:rsidRPr="007B7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о-обща класификация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7B7640" w:rsidRPr="00575AAF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103"/>
      </w:tblGrid>
      <w:tr w:rsidR="00922AF8" w:rsidRPr="00922AF8" w:rsidTr="00575AAF">
        <w:trPr>
          <w:tblHeader/>
          <w:tblCellSpacing w:w="15" w:type="dxa"/>
        </w:trPr>
        <w:tc>
          <w:tcPr>
            <w:tcW w:w="3499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Вид</w:t>
            </w:r>
          </w:p>
        </w:tc>
        <w:tc>
          <w:tcPr>
            <w:tcW w:w="505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Въпросът, на който отговарят</w:t>
            </w:r>
          </w:p>
        </w:tc>
      </w:tr>
      <w:tr w:rsidR="00922AF8" w:rsidRPr="00922AF8" w:rsidTr="00575AAF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Биологични</w:t>
            </w:r>
          </w:p>
        </w:tc>
        <w:tc>
          <w:tcPr>
            <w:tcW w:w="505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 поддържам тялото си?</w:t>
            </w:r>
          </w:p>
        </w:tc>
      </w:tr>
      <w:tr w:rsidR="00922AF8" w:rsidRPr="00922AF8" w:rsidTr="00575AAF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Когнитивни</w:t>
            </w:r>
          </w:p>
        </w:tc>
        <w:tc>
          <w:tcPr>
            <w:tcW w:w="505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 мисля и уча?</w:t>
            </w:r>
          </w:p>
        </w:tc>
      </w:tr>
      <w:tr w:rsidR="00922AF8" w:rsidRPr="00922AF8" w:rsidTr="00575AAF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Емоционални</w:t>
            </w:r>
          </w:p>
        </w:tc>
        <w:tc>
          <w:tcPr>
            <w:tcW w:w="505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 управлявам чувствата си?</w:t>
            </w:r>
          </w:p>
        </w:tc>
      </w:tr>
      <w:tr w:rsidR="00922AF8" w:rsidRPr="00922AF8" w:rsidTr="00575AAF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Социални</w:t>
            </w:r>
          </w:p>
        </w:tc>
        <w:tc>
          <w:tcPr>
            <w:tcW w:w="505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 общувам с другите?</w:t>
            </w:r>
          </w:p>
        </w:tc>
      </w:tr>
      <w:tr w:rsidR="00922AF8" w:rsidRPr="00922AF8" w:rsidTr="00575AAF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Екзистенциални</w:t>
            </w:r>
          </w:p>
        </w:tc>
        <w:tc>
          <w:tcPr>
            <w:tcW w:w="505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 живея според ценностите си?</w:t>
            </w:r>
          </w:p>
        </w:tc>
      </w:tr>
    </w:tbl>
    <w:p w:rsidR="001B6766" w:rsidRPr="003E567C" w:rsidRDefault="001B6766" w:rsidP="00922A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7B7640" w:rsidRPr="007B7640" w:rsidRDefault="003E567C" w:rsidP="00922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E567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9. </w:t>
      </w:r>
      <w:r w:rsidR="007B7640" w:rsidRPr="007B764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да си представим човека като съставен от няколко слоя:</w:t>
      </w:r>
    </w:p>
    <w:p w:rsidR="007B7640" w:rsidRPr="007B7640" w:rsidRDefault="007B7640" w:rsidP="000B59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Знания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това, което знае. </w:t>
      </w:r>
    </w:p>
    <w:p w:rsidR="007B7640" w:rsidRPr="007B7640" w:rsidRDefault="007B7640" w:rsidP="000B59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Умения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това, което може. </w:t>
      </w:r>
    </w:p>
    <w:p w:rsidR="007B7640" w:rsidRPr="007B7640" w:rsidRDefault="007B7640" w:rsidP="000B59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Навици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това, което прави редовно. </w:t>
      </w:r>
    </w:p>
    <w:p w:rsidR="007B7640" w:rsidRDefault="007B7640" w:rsidP="000B59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Характер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това, в което се превръща. </w:t>
      </w:r>
    </w:p>
    <w:p w:rsidR="00E85D77" w:rsidRPr="00E85D77" w:rsidRDefault="00E85D77" w:rsidP="00E8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E69E9" w:rsidRDefault="002E69E9" w:rsidP="00922A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Повтарящите действия изграждат н</w:t>
      </w:r>
      <w:r w:rsidR="007B7640" w:rsidRPr="003E567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авиците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, н</w:t>
      </w:r>
      <w:r w:rsidRPr="003E567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авиците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оформят </w:t>
      </w:r>
    </w:p>
    <w:p w:rsidR="007B7640" w:rsidRDefault="002E69E9" w:rsidP="00922A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х</w:t>
      </w:r>
      <w:r w:rsidR="007B7640" w:rsidRPr="003E567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ар</w:t>
      </w:r>
      <w:r w:rsidR="001B6766" w:rsidRPr="003E567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актер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а, а х</w:t>
      </w:r>
      <w:r w:rsidRPr="003E567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арактер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 определя съдбата</w:t>
      </w:r>
      <w:r w:rsidR="003E567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.</w:t>
      </w:r>
    </w:p>
    <w:p w:rsidR="00AD73BE" w:rsidRDefault="00AD73BE" w:rsidP="00922A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</w:p>
    <w:p w:rsidR="00AD73BE" w:rsidRPr="00AD73BE" w:rsidRDefault="00AD73BE" w:rsidP="000B5962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D73B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навиците.</w:t>
      </w:r>
    </w:p>
    <w:p w:rsidR="001B6766" w:rsidRPr="00A456F2" w:rsidRDefault="001B6766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456F2" w:rsidRDefault="00A456F2" w:rsidP="00922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03F1637C" wp14:editId="5E823136">
            <wp:extent cx="4047778" cy="2558076"/>
            <wp:effectExtent l="0" t="0" r="0" b="0"/>
            <wp:docPr id="1" name="Картина 1" descr="Как да преборим вредните навици | Силна Ва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да преборим вредните навици | Силна Вар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23" cy="262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6F2" w:rsidRPr="00A456F2" w:rsidRDefault="00A456F2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9570DE" w:rsidRDefault="00AD73BE" w:rsidP="000B5962">
      <w:pPr>
        <w:pStyle w:val="a6"/>
        <w:numPr>
          <w:ilvl w:val="0"/>
          <w:numId w:val="1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ражда един навик?</w:t>
      </w:r>
    </w:p>
    <w:p w:rsidR="00312762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Навиците възникват като </w:t>
      </w:r>
      <w:r w:rsidRPr="003232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механизъм за икономия на усилия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12762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Мозъкът непрекъснато търси начини да автоматизира повтарящите се действия,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освободи внимание и енергия за нови или сложни задачи.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Навикът е решение, което мозъкът е решил да не взема повторно.</w:t>
      </w:r>
    </w:p>
    <w:p w:rsidR="00AD73BE" w:rsidRPr="00323289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AD73BE" w:rsidRPr="00BB260F" w:rsidRDefault="00AD73BE" w:rsidP="000B5962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ражда един навик?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Обикновено той преминава през четири етапа.</w:t>
      </w:r>
    </w:p>
    <w:p w:rsidR="00AD73BE" w:rsidRPr="00BB260F" w:rsidRDefault="00AD73BE" w:rsidP="000B5962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Сигнал (подтик)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Нещо задейства поведението: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часът; мястото; определен човек; емоция; мисъл.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12762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: усещаш умора в края на деня.</w:t>
      </w:r>
    </w:p>
    <w:p w:rsidR="00AD73BE" w:rsidRPr="00BB260F" w:rsidRDefault="00AD73BE" w:rsidP="000B5962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Желание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сигналът е причината за навика, а това, което очакваш да получиш.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умората желанието може да бъде: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почивка; удоволствие; разсейване; усещане за сигурност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уют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AD73BE" w:rsidRPr="009570DE" w:rsidRDefault="00AD73BE" w:rsidP="000B596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Поведение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самото действие: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взимаш телефона; ядеш сладко; 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иеш алкохол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четеш книга. </w:t>
      </w:r>
    </w:p>
    <w:p w:rsidR="00AD73BE" w:rsidRPr="009570DE" w:rsidRDefault="00AD73BE" w:rsidP="000B596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Награда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действието удовлетворява потребността, мозъкът го запомня.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достатъчно повторения започва да казва: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B26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Следващия път направи същото.</w:t>
      </w:r>
    </w:p>
    <w:p w:rsidR="00AD73BE" w:rsidRPr="00BB260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BB260F" w:rsidRDefault="00AD73BE" w:rsidP="000B5962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повторението е толкова важно?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Първите няколко пъти всяко действие е съзнателно.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После мозъкът изгражда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трайни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неврони връзки.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десетки или стотици повторения вече не мислиш:</w:t>
      </w:r>
    </w:p>
    <w:p w:rsidR="00AD73BE" w:rsidRPr="009570DE" w:rsidRDefault="00AD73BE" w:rsidP="000B596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караш велосипед; </w:t>
      </w:r>
    </w:p>
    <w:p w:rsidR="00AD73BE" w:rsidRPr="009570DE" w:rsidRDefault="00AD73BE" w:rsidP="000B596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връзваш обувките си; </w:t>
      </w:r>
    </w:p>
    <w:p w:rsidR="00AD73BE" w:rsidRPr="009570DE" w:rsidRDefault="00AD73BE" w:rsidP="000B596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пишеш на клавиатура.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Навикът е превърнал сложното действие в автоматично.</w:t>
      </w:r>
    </w:p>
    <w:p w:rsidR="00AD73BE" w:rsidRPr="00BB260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BB260F" w:rsidRDefault="00AD73BE" w:rsidP="000B5962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възникват и лошите навици?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Защото мозъкът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търси: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най-бързото; най-лесното; най-приятното.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навици като преяждане, отлагане или безцелно използване на телефона осигуряват незабавна награда, дори ако в дългосрочен план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 вредни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D73BE" w:rsidRPr="00BB260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BB260F" w:rsidRDefault="00AD73BE" w:rsidP="000B5962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Навиците и еволюцията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еволюционна гледна точка навиците са огромно предимство.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Представи си човек, който всеки ден трябва наново да се учи: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да ходи; как да говори; как да използва инструмент</w:t>
      </w:r>
      <w:r w:rsidR="00312762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Автоматизацията позволява на човека да насочи вниманието си към нови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умения, знания и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предизвикателства.</w:t>
      </w:r>
    </w:p>
    <w:p w:rsidR="00AD73BE" w:rsidRPr="00BB260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BB260F" w:rsidRDefault="00AD73BE" w:rsidP="000B5962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Трайни навици.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Навиците възникват, когато </w:t>
      </w:r>
      <w:r w:rsidRPr="00BB26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повторението срещне смисъл</w:t>
      </w:r>
      <w:r w:rsidRPr="00BB260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ай-трайните навици не са тези, които се основават само на дисциплина,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а тези, които са в съгласие с начина, по който човек разбира себе си и живота си.</w:t>
      </w:r>
    </w:p>
    <w:p w:rsidR="00AD73BE" w:rsidRPr="00BB260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BB26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Първо ние създаваме навиците си. После навиците създават нас.</w:t>
      </w:r>
    </w:p>
    <w:p w:rsidR="00AD73BE" w:rsidRPr="00EE5E98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E5E98" w:rsidRDefault="00EE5E98" w:rsidP="00AD7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7FB851DB" wp14:editId="5D2929C8">
            <wp:extent cx="3668820" cy="2761805"/>
            <wp:effectExtent l="0" t="0" r="8255" b="635"/>
            <wp:docPr id="3" name="Картина 3" descr="Силата на здравословните навиц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лата на здравословните навиц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897" cy="279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98" w:rsidRPr="00EE5E98" w:rsidRDefault="00EE5E98" w:rsidP="00AD7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7B7640" w:rsidRPr="00DA1F1A" w:rsidRDefault="007B7640" w:rsidP="000B5962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A1F1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навици са най-важните за човека?</w:t>
      </w:r>
    </w:p>
    <w:p w:rsidR="001B6766" w:rsidRDefault="001B6766" w:rsidP="00922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7B7640"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яма единен отговор, защото зависи от ценностите и целите на човека. </w:t>
      </w:r>
    </w:p>
    <w:p w:rsidR="007B7640" w:rsidRDefault="001B6766" w:rsidP="00922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 пак </w:t>
      </w:r>
      <w:r w:rsidR="007B7640"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</w:t>
      </w:r>
      <w:r w:rsidR="007B7640" w:rsidRPr="00922A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малък брой ключови навици</w:t>
      </w:r>
      <w:r w:rsidR="007B7640"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които оказват влияние върху много други области на живота. </w:t>
      </w:r>
    </w:p>
    <w:p w:rsidR="0003230B" w:rsidRPr="0003230B" w:rsidRDefault="0003230B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B6766" w:rsidRPr="00F17C0D" w:rsidRDefault="001B6766" w:rsidP="00F17C0D">
      <w:pPr>
        <w:pStyle w:val="a6"/>
        <w:numPr>
          <w:ilvl w:val="0"/>
          <w:numId w:val="56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Биологични навици – 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="007B7640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ълноценен сън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 р</w:t>
      </w:r>
      <w:r w:rsidR="007B7640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едовно движение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; </w:t>
      </w:r>
    </w:p>
    <w:p w:rsidR="007B7640" w:rsidRPr="001B6766" w:rsidRDefault="001B6766" w:rsidP="001B676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B67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</w:t>
      </w:r>
      <w:r w:rsidR="007B7640" w:rsidRPr="001B67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алансирано хранене</w:t>
      </w:r>
      <w:r w:rsidRPr="001B67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B6766" w:rsidRPr="00F17C0D" w:rsidRDefault="007B7640" w:rsidP="00F17C0D">
      <w:pPr>
        <w:pStyle w:val="a6"/>
        <w:numPr>
          <w:ilvl w:val="0"/>
          <w:numId w:val="56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Интелектуални навици</w:t>
      </w:r>
      <w:r w:rsidR="001B6766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</w:t>
      </w: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1B6766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жедневно учене</w:t>
      </w:r>
      <w:r w:rsidR="001B6766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 з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адаване на въпроси</w:t>
      </w:r>
      <w:r w:rsidR="001B6766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</w:t>
      </w:r>
    </w:p>
    <w:p w:rsidR="007B7640" w:rsidRPr="001B6766" w:rsidRDefault="001B6766" w:rsidP="001B676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критично </w:t>
      </w:r>
      <w:r w:rsidR="007B7640" w:rsidRPr="001B67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мислене</w:t>
      </w:r>
      <w:r w:rsidRPr="001B67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F17C0D" w:rsidRDefault="007B7640" w:rsidP="00F17C0D">
      <w:pPr>
        <w:pStyle w:val="a6"/>
        <w:numPr>
          <w:ilvl w:val="0"/>
          <w:numId w:val="5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Емоционални навици</w:t>
      </w:r>
      <w:r w:rsidR="001B6766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1B6766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амонаблюдение</w:t>
      </w:r>
      <w:r w:rsidR="001B6766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; 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лагодарност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 с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амоконтрол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F17C0D" w:rsidRDefault="007B7640" w:rsidP="00F17C0D">
      <w:pPr>
        <w:pStyle w:val="a6"/>
        <w:numPr>
          <w:ilvl w:val="0"/>
          <w:numId w:val="56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Социални навици</w:t>
      </w:r>
      <w:r w:rsidR="00DA1F1A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 слушаш истински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 с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пазване на обещанията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</w:t>
      </w:r>
    </w:p>
    <w:p w:rsidR="007B7640" w:rsidRPr="007B7640" w:rsidRDefault="00DA1F1A" w:rsidP="00922AF8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A1F1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="007B7640" w:rsidRPr="007B764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омощ към другите</w:t>
      </w:r>
      <w:r w:rsidRPr="00DA1F1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A1F1A" w:rsidRPr="00F17C0D" w:rsidRDefault="007B7640" w:rsidP="00F17C0D">
      <w:pPr>
        <w:pStyle w:val="a6"/>
        <w:numPr>
          <w:ilvl w:val="0"/>
          <w:numId w:val="57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Екзистенциални навици</w:t>
      </w:r>
      <w:r w:rsidR="00DA1F1A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жедневен размисъл</w:t>
      </w:r>
      <w:r w:rsidR="00DA1F1A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 ж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ивот според </w:t>
      </w:r>
    </w:p>
    <w:p w:rsidR="007B7640" w:rsidRPr="007B7640" w:rsidRDefault="00DA1F1A" w:rsidP="00DA1F1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A1F1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ц</w:t>
      </w:r>
      <w:r w:rsidR="007B7640" w:rsidRPr="00DA1F1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енностите</w:t>
      </w:r>
      <w:r w:rsidRPr="00DA1F1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 п</w:t>
      </w:r>
      <w:r w:rsidR="007B7640" w:rsidRPr="007B764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ериодично преразглеждане на собствените навици</w:t>
      </w:r>
      <w:r w:rsidRPr="00DA1F1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75858" w:rsidRDefault="00DA1F1A" w:rsidP="00F17C0D">
      <w:pPr>
        <w:pStyle w:val="a6"/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="007B7640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</w:t>
      </w: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</w:t>
      </w:r>
      <w:r w:rsidR="007B7640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навика</w:t>
      </w: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които</w:t>
      </w:r>
      <w:r w:rsidR="007B7640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дават най-голяма възвръщаемост са:</w:t>
      </w:r>
      <w:r w:rsidRPr="00F17C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B7640" w:rsidRDefault="007B7640" w:rsidP="00DA1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58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качествен сън;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ежедневно движение; ежедневно учене; </w:t>
      </w:r>
      <w:r w:rsidR="00DA1F1A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F758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жедневно планиране и размисъл и </w:t>
      </w:r>
      <w:r w:rsidRPr="007B76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искрено и внимателно общуване. </w:t>
      </w:r>
    </w:p>
    <w:p w:rsidR="00DA1F1A" w:rsidRPr="007B7640" w:rsidRDefault="00DA1F1A" w:rsidP="00DA1F1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F17C0D" w:rsidRDefault="00DA1F1A" w:rsidP="00F17C0D">
      <w:pPr>
        <w:pStyle w:val="a6"/>
        <w:numPr>
          <w:ilvl w:val="0"/>
          <w:numId w:val="5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F17C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</w:t>
      </w:r>
      <w:r w:rsidR="007B7640" w:rsidRPr="00F17C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ов навик за XXI век</w:t>
      </w:r>
      <w:r w:rsidRPr="00F17C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-</w:t>
      </w:r>
      <w:r w:rsidR="007B7640" w:rsidRPr="00F17C0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</w:t>
      </w:r>
      <w:r w:rsidR="007B7640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азумно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</w:t>
      </w:r>
      <w:r w:rsidR="007B7640"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използване на изкуствения интелект</w:t>
      </w:r>
      <w:r w:rsidRPr="00F17C0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B7640" w:rsidRPr="007B7640" w:rsidRDefault="007B7640" w:rsidP="00922A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B7640" w:rsidRPr="00F75858" w:rsidRDefault="00DA1F1A" w:rsidP="00F75858">
      <w:pPr>
        <w:pStyle w:val="a6"/>
        <w:numPr>
          <w:ilvl w:val="0"/>
          <w:numId w:val="5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758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Обобщена</w:t>
      </w:r>
      <w:r w:rsidR="007B7640" w:rsidRPr="00F758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класификация</w:t>
      </w:r>
      <w:r w:rsidRPr="00F758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 навиците.</w:t>
      </w:r>
    </w:p>
    <w:p w:rsidR="00F75858" w:rsidRPr="00F75858" w:rsidRDefault="00F75858" w:rsidP="00F17C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678"/>
        <w:gridCol w:w="2552"/>
      </w:tblGrid>
      <w:tr w:rsidR="00922AF8" w:rsidRPr="00922AF8" w:rsidTr="00DA1F1A">
        <w:trPr>
          <w:tblHeader/>
          <w:tblCellSpacing w:w="15" w:type="dxa"/>
        </w:trPr>
        <w:tc>
          <w:tcPr>
            <w:tcW w:w="1656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Ниво</w:t>
            </w:r>
          </w:p>
        </w:tc>
        <w:tc>
          <w:tcPr>
            <w:tcW w:w="464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Основен навик</w:t>
            </w:r>
          </w:p>
        </w:tc>
        <w:tc>
          <w:tcPr>
            <w:tcW w:w="2507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изгражда?</w:t>
            </w:r>
          </w:p>
        </w:tc>
      </w:tr>
      <w:tr w:rsidR="00922AF8" w:rsidRPr="00922AF8" w:rsidTr="00DA1F1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Тяло</w:t>
            </w:r>
          </w:p>
        </w:tc>
        <w:tc>
          <w:tcPr>
            <w:tcW w:w="464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Грижа за здравето</w:t>
            </w:r>
          </w:p>
        </w:tc>
        <w:tc>
          <w:tcPr>
            <w:tcW w:w="2507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Жизненост</w:t>
            </w:r>
          </w:p>
        </w:tc>
      </w:tr>
      <w:tr w:rsidR="00922AF8" w:rsidRPr="00922AF8" w:rsidTr="00DA1F1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Ум</w:t>
            </w:r>
          </w:p>
        </w:tc>
        <w:tc>
          <w:tcPr>
            <w:tcW w:w="464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Любопитство и учене</w:t>
            </w:r>
          </w:p>
        </w:tc>
        <w:tc>
          <w:tcPr>
            <w:tcW w:w="2507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Компетентност</w:t>
            </w:r>
          </w:p>
        </w:tc>
      </w:tr>
      <w:tr w:rsidR="00922AF8" w:rsidRPr="00922AF8" w:rsidTr="00DA1F1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Мислене</w:t>
            </w:r>
          </w:p>
        </w:tc>
        <w:tc>
          <w:tcPr>
            <w:tcW w:w="464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Критично мислене</w:t>
            </w:r>
          </w:p>
        </w:tc>
        <w:tc>
          <w:tcPr>
            <w:tcW w:w="2507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Рационалност</w:t>
            </w:r>
          </w:p>
        </w:tc>
      </w:tr>
      <w:tr w:rsidR="00922AF8" w:rsidRPr="00922AF8" w:rsidTr="00DA1F1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Характер</w:t>
            </w:r>
          </w:p>
        </w:tc>
        <w:tc>
          <w:tcPr>
            <w:tcW w:w="464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Спазване на ценностите</w:t>
            </w:r>
          </w:p>
        </w:tc>
        <w:tc>
          <w:tcPr>
            <w:tcW w:w="2507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Почтеност</w:t>
            </w:r>
          </w:p>
        </w:tc>
      </w:tr>
      <w:tr w:rsidR="00922AF8" w:rsidRPr="00922AF8" w:rsidTr="00DA1F1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Общество</w:t>
            </w:r>
          </w:p>
        </w:tc>
        <w:tc>
          <w:tcPr>
            <w:tcW w:w="464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Сътрудничество и доверие</w:t>
            </w:r>
          </w:p>
        </w:tc>
        <w:tc>
          <w:tcPr>
            <w:tcW w:w="2507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Общност</w:t>
            </w:r>
          </w:p>
        </w:tc>
      </w:tr>
      <w:tr w:rsidR="00922AF8" w:rsidRPr="00922AF8" w:rsidTr="00DA1F1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922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Личност</w:t>
            </w:r>
          </w:p>
        </w:tc>
        <w:tc>
          <w:tcPr>
            <w:tcW w:w="4648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Самоанализ и самоусъвършенстване</w:t>
            </w:r>
          </w:p>
        </w:tc>
        <w:tc>
          <w:tcPr>
            <w:tcW w:w="2507" w:type="dxa"/>
            <w:vAlign w:val="center"/>
            <w:hideMark/>
          </w:tcPr>
          <w:p w:rsidR="007B7640" w:rsidRPr="007B7640" w:rsidRDefault="007B7640" w:rsidP="0092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7B76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Мъдрост</w:t>
            </w:r>
          </w:p>
        </w:tc>
      </w:tr>
    </w:tbl>
    <w:p w:rsidR="007B7640" w:rsidRDefault="007B7640" w:rsidP="00922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3BE" w:rsidRPr="009570DE" w:rsidRDefault="00AD73BE" w:rsidP="000B5962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е противонавикова стратегия?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Противонавикова стратегия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начин да не позволиш на автоматичното поведение да поеме контрол над решенията ти.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е </w:t>
      </w:r>
      <w:r w:rsidRPr="00BB26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връщане </w:t>
      </w:r>
      <w:r w:rsidR="006C63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към</w:t>
      </w:r>
      <w:r w:rsidRPr="00BB26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 съзнателния избор</w:t>
      </w:r>
      <w:r w:rsidRPr="00BB260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означава да живееш без навици, а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позволяваш дори на добрите навици да се превърнат в сляпа рутина.</w:t>
      </w:r>
    </w:p>
    <w:p w:rsidR="00AD73BE" w:rsidRPr="00D42203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D42203" w:rsidRDefault="00AD73BE" w:rsidP="000B5962">
      <w:pPr>
        <w:pStyle w:val="a6"/>
        <w:numPr>
          <w:ilvl w:val="0"/>
          <w:numId w:val="1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Основните принципи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D42203" w:rsidRDefault="00AD73BE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Спри преди да действаш.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автоматично действие, направи кратка пауза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се запитай: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C636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„Защо правя това точно сега?“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Тази пауза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ръща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реакцията в избор.</w:t>
      </w:r>
    </w:p>
    <w:p w:rsidR="00AD73BE" w:rsidRPr="00D42203" w:rsidRDefault="00AD73BE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Поставяй навиците под съмнение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време на време се запитай:</w:t>
      </w:r>
    </w:p>
    <w:p w:rsidR="00AD73BE" w:rsidRPr="009570DE" w:rsidRDefault="00AD73BE" w:rsidP="000B596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 го правя? </w:t>
      </w:r>
    </w:p>
    <w:p w:rsidR="00AD73BE" w:rsidRPr="009570DE" w:rsidRDefault="00AD73BE" w:rsidP="000B596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започвах живота си отначало, бих ли избрал същия навик? </w:t>
      </w:r>
    </w:p>
    <w:p w:rsidR="00AD73BE" w:rsidRPr="009570DE" w:rsidRDefault="00AD73BE" w:rsidP="000B596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 още ли ми служи?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Навик, който някога е бил полезен, може вече да не е.</w:t>
      </w:r>
    </w:p>
    <w:p w:rsidR="00AD73BE" w:rsidRPr="00D42203" w:rsidRDefault="00AD73BE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Променяй средата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Навиците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 силно зависими от контекста: промени обстановката; потърси различни гледни точки.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Новата среда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избавя от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автоматизма.</w:t>
      </w:r>
    </w:p>
    <w:p w:rsidR="00AD73BE" w:rsidRPr="00D42203" w:rsidRDefault="00AD73BE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онякога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рави обратното.</w:t>
      </w:r>
    </w:p>
    <w:p w:rsidR="00AD73BE" w:rsidRPr="006C6364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C6364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</w:p>
    <w:p w:rsidR="00AD73BE" w:rsidRPr="009570DE" w:rsidRDefault="00AD73BE" w:rsidP="000B596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тръгни по различен маршрут; </w:t>
      </w:r>
    </w:p>
    <w:p w:rsidR="00AD73BE" w:rsidRPr="009570DE" w:rsidRDefault="00AD73BE" w:rsidP="000B596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прочети книга, с чиито идеи не си съгласен; </w:t>
      </w:r>
    </w:p>
    <w:p w:rsidR="00AD73BE" w:rsidRPr="009570DE" w:rsidRDefault="00AD73BE" w:rsidP="000B596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изслушай мнение, което обичайно би отхвърлил.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упражнява умствената гъвкавост.</w:t>
      </w:r>
    </w:p>
    <w:p w:rsidR="00AD73BE" w:rsidRPr="00D42203" w:rsidRDefault="00AD73BE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Поддържай „навик за преразглеждане“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би най-добрият навик е редовно да проверяваш дали останалите ти навици все още имат смисъл.</w:t>
      </w:r>
    </w:p>
    <w:p w:rsidR="00AD73BE" w:rsidRPr="00D42203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D42203" w:rsidRDefault="00AD73BE" w:rsidP="000B5962">
      <w:pPr>
        <w:pStyle w:val="a6"/>
        <w:numPr>
          <w:ilvl w:val="0"/>
          <w:numId w:val="1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</w:t>
      </w:r>
      <w:r w:rsidRPr="00D4220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ритерий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за проверка.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Можеш да провериш дали владееш даден навик с прост въпрос:</w:t>
      </w:r>
    </w:p>
    <w:p w:rsidR="00AD73BE" w:rsidRPr="00323289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232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Мога ли съзнателно да не го направя днес, без да изпитвам вътрешна принуда?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отговорът е „да“, вероятно ти управляваш навика.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отговорът е „не“, има риск навикът да управлява теб.</w:t>
      </w:r>
    </w:p>
    <w:p w:rsidR="006B5119" w:rsidRDefault="006B5119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B5119" w:rsidRDefault="006B5119" w:rsidP="006B5119">
      <w:pPr>
        <w:pStyle w:val="a6"/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B511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Шест стъпки за трайна промяна на вреден навик:</w:t>
      </w:r>
    </w:p>
    <w:p w:rsidR="006B5119" w:rsidRDefault="006B5119" w:rsidP="006B5119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B5119">
        <w:rPr>
          <w:rFonts w:ascii="Times New Roman" w:eastAsia="Times New Roman" w:hAnsi="Times New Roman" w:cs="Times New Roman"/>
          <w:sz w:val="28"/>
          <w:szCs w:val="28"/>
          <w:lang w:eastAsia="bg-BG"/>
        </w:rPr>
        <w:t>Заяви ясно кой навик искаш да промениш.</w:t>
      </w:r>
    </w:p>
    <w:p w:rsidR="006B5119" w:rsidRDefault="006B5119" w:rsidP="006B5119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Приеми промяната като необходимост.</w:t>
      </w:r>
    </w:p>
    <w:p w:rsidR="006B5119" w:rsidRDefault="006B5119" w:rsidP="006B5119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Прекъсни ограничаващия модел. Освободи се от „хватката“ на навика.</w:t>
      </w:r>
    </w:p>
    <w:p w:rsidR="006B5119" w:rsidRDefault="006B5119" w:rsidP="006B5119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Създай нова стимулираща алтернатива.</w:t>
      </w:r>
    </w:p>
    <w:p w:rsidR="006B5119" w:rsidRDefault="006B5119" w:rsidP="006B5119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Повтаряй осъзнато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новото действие докато се превърне в нов навик.</w:t>
      </w:r>
    </w:p>
    <w:p w:rsidR="006B5119" w:rsidRPr="006B5119" w:rsidRDefault="006B5119" w:rsidP="006B5119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Приеми новия здравословен навик като част от твоите ценности.</w:t>
      </w:r>
    </w:p>
    <w:p w:rsidR="00AD73BE" w:rsidRPr="00D42203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B5119" w:rsidRDefault="00AD73BE" w:rsidP="006B5119">
      <w:pPr>
        <w:pStyle w:val="a6"/>
        <w:numPr>
          <w:ilvl w:val="0"/>
          <w:numId w:val="6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B511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не може да бъде свободен, ако </w:t>
      </w:r>
      <w:r w:rsidRPr="00D422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никога не поставя навиците си под въпрос</w:t>
      </w:r>
      <w:r w:rsidRPr="00D4220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D422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Навикът автоматизира миналото. </w:t>
      </w:r>
    </w:p>
    <w:p w:rsidR="00AD73BE" w:rsidRPr="00D42203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D422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Противонавиковата стратегия защитава бъдещето.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Тя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е борба с навиците, а </w:t>
      </w:r>
      <w:r w:rsidRPr="004774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навик да поставяш навиците си на проверка</w:t>
      </w:r>
      <w:r w:rsidRPr="00477477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тази способност позволява едновременно да бъдеш последователен и адаптивен.</w:t>
      </w:r>
    </w:p>
    <w:p w:rsidR="00AD73BE" w:rsidRPr="00A456F2" w:rsidRDefault="00AD73BE" w:rsidP="00922AF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456F2" w:rsidRDefault="00A456F2" w:rsidP="00922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07D4204B" wp14:editId="6FE7A3FA">
            <wp:extent cx="2154169" cy="2691515"/>
            <wp:effectExtent l="0" t="0" r="0" b="0"/>
            <wp:docPr id="4" name="Картина 4" descr="Здравословни навиц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дравословни навиц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74" cy="271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6F2" w:rsidRPr="00A456F2" w:rsidRDefault="00A456F2" w:rsidP="00922AF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D73BE" w:rsidRPr="009570DE" w:rsidRDefault="00AD73BE" w:rsidP="000B5962">
      <w:pPr>
        <w:pStyle w:val="a6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70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Коя нация има най-добрите навици?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D46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Съществуват </w:t>
      </w:r>
      <w:r w:rsidRPr="007D467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характерни национални навици</w:t>
      </w:r>
      <w:r w:rsidR="00502BA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 Някой от водещите нации са:</w:t>
      </w:r>
    </w:p>
    <w:p w:rsidR="00AD73BE" w:rsidRPr="007D4674" w:rsidRDefault="00AD73BE" w:rsidP="00AD73BE">
      <w:pPr>
        <w:spacing w:after="0" w:line="240" w:lineRule="auto"/>
        <w:outlineLvl w:val="2"/>
        <w:rPr>
          <w:rFonts w:eastAsia="Times New Roman" w:cs="Segoe UI Symbol"/>
          <w:b/>
          <w:bCs/>
          <w:sz w:val="16"/>
          <w:szCs w:val="16"/>
          <w:lang w:eastAsia="bg-BG"/>
        </w:rPr>
      </w:pPr>
    </w:p>
    <w:p w:rsidR="00AD73BE" w:rsidRPr="007D4674" w:rsidRDefault="00AD73BE" w:rsidP="000B5962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D46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Япония – дисциплина и непрекъснато усъвършенстване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Характерни навици: точност;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уважение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към общото пространство;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чистота;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внимание към детайла;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непрекъснато подобрение (кайзен). </w:t>
      </w:r>
    </w:p>
    <w:p w:rsidR="00AD73BE" w:rsidRPr="007D4674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7D4674" w:rsidRDefault="00AD73BE" w:rsidP="000B5962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D46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Сингапур – обществена дисциплина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Сингапур изгражда обществени навици чрез образование, ясни правила и посл</w:t>
      </w:r>
      <w:r w:rsidR="00502B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едователно прилагане на закона.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Резултатите са видими в: чистотата; ниската престъпност;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високото доверие в обществените услуги. </w:t>
      </w:r>
    </w:p>
    <w:p w:rsidR="00AD73BE" w:rsidRPr="007D4674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7D4674" w:rsidRDefault="00AD73BE" w:rsidP="000B5962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D46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Германия – системност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есто се свързва с навици като: планиране; прецизност;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спазване на стандарти;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дългосрочно мислене. </w:t>
      </w:r>
    </w:p>
    <w:p w:rsidR="00AD73BE" w:rsidRPr="007D4674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7D4674" w:rsidRDefault="00AD73BE" w:rsidP="000B5962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D46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Скандинавските страни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арактерни навици: сътрудничество; доверие;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баланс между работа и личен живот;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гражданска отговорност. </w:t>
      </w:r>
    </w:p>
    <w:p w:rsidR="00AD73BE" w:rsidRPr="007D4674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7D4674" w:rsidRDefault="00AD73BE" w:rsidP="000B5962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D46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Швейцария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звестна с навици като: надеждност; дългосрочно планиране; финансова дисциплина;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уважение към правилата. </w:t>
      </w:r>
    </w:p>
    <w:p w:rsidR="00AD73BE" w:rsidRPr="00FB4D1B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FB4D1B" w:rsidRDefault="00AD73BE" w:rsidP="000B5962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B4D1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Заключение.</w:t>
      </w:r>
    </w:p>
    <w:p w:rsidR="00AD73BE" w:rsidRPr="00FB4D1B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4D1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Н</w:t>
      </w:r>
      <w:r w:rsidRPr="00FB4D1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ационалният характер е съвкупност от споделени навици</w:t>
      </w:r>
      <w:r w:rsidRPr="00FB4D1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.</w:t>
      </w:r>
      <w:r w:rsidRPr="00FB4D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B4D1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Дребни ежедневни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като: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хората поздравяват; дали спазват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реда си на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опашка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; дали пазят общественото имущество;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дали закъсняват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FB4D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дали си вярват взаимно -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постепенно изг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раждат културата на една нация. 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народи са п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ревърна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полезните навици в </w:t>
      </w:r>
      <w:r w:rsidRPr="00FB4D1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обществени норми</w:t>
      </w:r>
      <w:r w:rsidRPr="00FB4D1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AD73BE" w:rsidRDefault="00502BAB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AD73BE"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овтарящи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="00AD73BE"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ежедневни поведения,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по-голяма степен </w:t>
      </w:r>
      <w:r w:rsidR="00AD73BE"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отделните изключителни постижения, определят устойчивото развитие на едно общество.</w:t>
      </w:r>
    </w:p>
    <w:p w:rsidR="00AD73BE" w:rsidRPr="00502BAB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D73BE" w:rsidRPr="009570DE" w:rsidRDefault="00AD73BE" w:rsidP="000B5962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Може ли политиката на "побутване" да насърчи добрите навици за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сметка на лошите?</w:t>
      </w:r>
    </w:p>
    <w:p w:rsidR="00AD73BE" w:rsidRPr="0093410B" w:rsidRDefault="00AD73BE" w:rsidP="00AD73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93410B" w:rsidRDefault="00AD73BE" w:rsidP="000B5962">
      <w:pPr>
        <w:pStyle w:val="a6"/>
        <w:numPr>
          <w:ilvl w:val="0"/>
          <w:numId w:val="3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341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представлява „побутването“?</w:t>
      </w:r>
    </w:p>
    <w:p w:rsidR="00502BAB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Побутването е </w:t>
      </w:r>
      <w:r w:rsidRPr="0093410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малка промяна в средата, която прави желаното поведение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410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по-лесно или по-вероятно, без да отнема свободата на избора</w:t>
      </w:r>
      <w:r w:rsidRPr="0093410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не забранява, не наказва и не принуждава.</w:t>
      </w:r>
    </w:p>
    <w:p w:rsidR="00AD73BE" w:rsidRPr="00635EA2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35EA2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</w:p>
    <w:p w:rsidR="00AD73BE" w:rsidRDefault="00AD73BE" w:rsidP="000B5962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плодовете са поставени на нивото на очите в столовата, а сладките изделия –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по-далеч; </w:t>
      </w:r>
    </w:p>
    <w:p w:rsidR="00AD73BE" w:rsidRPr="006A42DF" w:rsidRDefault="00AD73BE" w:rsidP="000B5962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стълбите са по-видими и привлекателни от асансьора; </w:t>
      </w:r>
    </w:p>
    <w:p w:rsidR="00AD73BE" w:rsidRDefault="00AD73BE" w:rsidP="000B5962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автоматичното записване в пенсионен план, като човек може свободно да се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отпише.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И в трите случая</w:t>
      </w:r>
      <w:r w:rsidR="00635EA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правото на избор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остава, но средата леко насочва към по-полезно поведение.</w:t>
      </w:r>
    </w:p>
    <w:p w:rsidR="00AD73BE" w:rsidRPr="0093410B" w:rsidRDefault="00AD73BE" w:rsidP="00AD73B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D73BE" w:rsidRPr="0093410B" w:rsidRDefault="00AD73BE" w:rsidP="000B5962">
      <w:pPr>
        <w:pStyle w:val="a6"/>
        <w:numPr>
          <w:ilvl w:val="0"/>
          <w:numId w:val="3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341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побутването влияе на навиците?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Навиците зависят силно от </w:t>
      </w:r>
      <w:r w:rsidRPr="0093410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сигналите в средата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. Ако промениш средата, често променяш и поведението.</w:t>
      </w:r>
    </w:p>
    <w:p w:rsidR="00AD73BE" w:rsidRPr="00635EA2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35EA2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lastRenderedPageBreak/>
        <w:t>Например:</w:t>
      </w:r>
    </w:p>
    <w:tbl>
      <w:tblPr>
        <w:tblW w:w="10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4253"/>
        <w:gridCol w:w="2693"/>
      </w:tblGrid>
      <w:tr w:rsidR="00AD73BE" w:rsidRPr="009570DE" w:rsidTr="00EE5E98">
        <w:trPr>
          <w:tblHeader/>
          <w:tblCellSpacing w:w="15" w:type="dxa"/>
        </w:trPr>
        <w:tc>
          <w:tcPr>
            <w:tcW w:w="3357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Лош навик</w:t>
            </w:r>
          </w:p>
        </w:tc>
        <w:tc>
          <w:tcPr>
            <w:tcW w:w="4223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Побутване</w:t>
            </w:r>
          </w:p>
        </w:tc>
        <w:tc>
          <w:tcPr>
            <w:tcW w:w="2648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Вероятен резултат</w:t>
            </w:r>
          </w:p>
        </w:tc>
      </w:tr>
      <w:tr w:rsidR="00AD73BE" w:rsidRPr="009570DE" w:rsidTr="00EE5E98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Постоянно проверяване на телефона</w:t>
            </w:r>
          </w:p>
        </w:tc>
        <w:tc>
          <w:tcPr>
            <w:tcW w:w="4223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Изключени известия по подразбиране</w:t>
            </w:r>
          </w:p>
        </w:tc>
        <w:tc>
          <w:tcPr>
            <w:tcW w:w="2648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По-малко прекъсвания</w:t>
            </w:r>
          </w:p>
        </w:tc>
      </w:tr>
      <w:tr w:rsidR="00AD73BE" w:rsidRPr="009570DE" w:rsidTr="00EE5E98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Недостатъчно движение</w:t>
            </w:r>
          </w:p>
        </w:tc>
        <w:tc>
          <w:tcPr>
            <w:tcW w:w="4223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Маркирани и удобни пешеходни маршрути</w:t>
            </w:r>
          </w:p>
        </w:tc>
        <w:tc>
          <w:tcPr>
            <w:tcW w:w="2648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ходене пеша</w:t>
            </w:r>
          </w:p>
        </w:tc>
      </w:tr>
      <w:tr w:rsidR="00AD73BE" w:rsidRPr="009570DE" w:rsidTr="00EE5E98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Нездравословно хранене</w:t>
            </w:r>
          </w:p>
        </w:tc>
        <w:tc>
          <w:tcPr>
            <w:tcW w:w="4223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По-добро разположение на здравословните храни</w:t>
            </w:r>
          </w:p>
        </w:tc>
        <w:tc>
          <w:tcPr>
            <w:tcW w:w="2648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По-здравословен избор</w:t>
            </w:r>
          </w:p>
        </w:tc>
      </w:tr>
      <w:tr w:rsidR="00AD73BE" w:rsidRPr="009570DE" w:rsidTr="00EE5E98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Голям разход на електроенергия</w:t>
            </w:r>
          </w:p>
        </w:tc>
        <w:tc>
          <w:tcPr>
            <w:tcW w:w="4223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Сравнение с потреблението на съседни домакинства</w:t>
            </w:r>
          </w:p>
        </w:tc>
        <w:tc>
          <w:tcPr>
            <w:tcW w:w="2648" w:type="dxa"/>
            <w:vAlign w:val="center"/>
            <w:hideMark/>
          </w:tcPr>
          <w:p w:rsidR="00AD73BE" w:rsidRPr="006A42DF" w:rsidRDefault="00AD73BE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A42D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По-икономично поведение</w:t>
            </w:r>
          </w:p>
        </w:tc>
      </w:tr>
    </w:tbl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тези случаи средата подпомага формирането на по-добри навици.</w:t>
      </w:r>
    </w:p>
    <w:p w:rsidR="00AD73BE" w:rsidRPr="0093410B" w:rsidRDefault="00AD73BE" w:rsidP="00AD73B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D73BE" w:rsidRPr="0093410B" w:rsidRDefault="00AD73BE" w:rsidP="000B5962">
      <w:pPr>
        <w:pStyle w:val="a6"/>
        <w:numPr>
          <w:ilvl w:val="0"/>
          <w:numId w:val="3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341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работи?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Защото хората не вземат всяко решение след задълбочен анализ.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действаме: по подразбиране; според най-лесния вариант;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 влияние на това, което виждаме първо.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Побутването използва тези естествени склонности, вместо да се бори с тях.</w:t>
      </w:r>
    </w:p>
    <w:p w:rsidR="00AD73BE" w:rsidRPr="0093410B" w:rsidRDefault="00AD73BE" w:rsidP="00AD73B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D73BE" w:rsidRPr="0093410B" w:rsidRDefault="00AD73BE" w:rsidP="000B5962">
      <w:pPr>
        <w:pStyle w:val="a6"/>
        <w:numPr>
          <w:ilvl w:val="0"/>
          <w:numId w:val="3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са рисковете?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Побутването не е универсално решение.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 най-ефективно, когато:</w:t>
      </w:r>
    </w:p>
    <w:p w:rsidR="00AD73BE" w:rsidRPr="006A42DF" w:rsidRDefault="00AD73BE" w:rsidP="000B5962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решението е рутинно; </w:t>
      </w:r>
    </w:p>
    <w:p w:rsidR="00AD73BE" w:rsidRPr="006A42DF" w:rsidRDefault="00AD73BE" w:rsidP="000B5962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няма силно изградено противоположно предпочитание; </w:t>
      </w:r>
    </w:p>
    <w:p w:rsidR="00AD73BE" w:rsidRPr="006A42DF" w:rsidRDefault="00AD73BE" w:rsidP="000B5962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средата има голямо влияние върху поведението.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 по-малко ефективно при:</w:t>
      </w:r>
    </w:p>
    <w:p w:rsidR="00AD73BE" w:rsidRPr="006A42DF" w:rsidRDefault="00AD73BE" w:rsidP="000B596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зависимости; </w:t>
      </w:r>
    </w:p>
    <w:p w:rsidR="00AD73BE" w:rsidRPr="006A42DF" w:rsidRDefault="00AD73BE" w:rsidP="000B596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силни идеологически убеждения; </w:t>
      </w:r>
    </w:p>
    <w:p w:rsidR="00AD73BE" w:rsidRPr="006A42DF" w:rsidRDefault="00AD73BE" w:rsidP="000B596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тежки социални проблеми; </w:t>
      </w:r>
    </w:p>
    <w:p w:rsidR="00AD73BE" w:rsidRPr="006A42DF" w:rsidRDefault="00AD73BE" w:rsidP="000B596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поведение, продиктувано от силни емоции или хроничен стрес.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такива случаи са необходими други подходи</w:t>
      </w:r>
      <w:r w:rsidR="00635EA2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образование, терапия, икономически стимули, регулации или социална подкрепа.</w:t>
      </w:r>
    </w:p>
    <w:p w:rsidR="00AD73BE" w:rsidRPr="0063358D" w:rsidRDefault="00AD73BE" w:rsidP="00AD73B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D73BE" w:rsidRPr="0063358D" w:rsidRDefault="00AD73BE" w:rsidP="000B5962">
      <w:pPr>
        <w:pStyle w:val="a6"/>
        <w:numPr>
          <w:ilvl w:val="0"/>
          <w:numId w:val="3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335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Етич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ен</w:t>
      </w:r>
      <w:r w:rsidRPr="006335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въпрос.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държавата или организацията може да „побутва“ към добри навици, може ли да побутва и към удобни за нея поведения?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Поддръжниците на побутването отговарят, че то е приемливо, ако:</w:t>
      </w:r>
    </w:p>
    <w:p w:rsidR="00AD73BE" w:rsidRPr="006A42DF" w:rsidRDefault="00AD73BE" w:rsidP="000B59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изборът остава свободен; </w:t>
      </w:r>
    </w:p>
    <w:p w:rsidR="00AD73BE" w:rsidRPr="006A42DF" w:rsidRDefault="00AD73BE" w:rsidP="000B59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целта е прозрачна; </w:t>
      </w:r>
    </w:p>
    <w:p w:rsidR="00AD73BE" w:rsidRPr="006A42DF" w:rsidRDefault="00AD73BE" w:rsidP="000B59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побутването е в интерес на самия човек; </w:t>
      </w:r>
    </w:p>
    <w:p w:rsidR="00AD73BE" w:rsidRPr="006A42DF" w:rsidRDefault="00AD73BE" w:rsidP="000B59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може лесно да избере друго. </w:t>
      </w:r>
    </w:p>
    <w:p w:rsidR="00AD73BE" w:rsidRPr="0063358D" w:rsidRDefault="00AD73BE" w:rsidP="00AD73B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D73BE" w:rsidRPr="0063358D" w:rsidRDefault="00AD73BE" w:rsidP="000B5962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335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Изводи.</w:t>
      </w:r>
    </w:p>
    <w:p w:rsidR="00AD73BE" w:rsidRPr="0063358D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3358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Побутването не променя човека директно. То променя условията, при 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оито човек изгражда навиците си, защото често </w:t>
      </w:r>
      <w:r w:rsidR="00635EA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</w:t>
      </w:r>
      <w:r w:rsidRPr="0063358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редата тихо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 и невидимо</w:t>
      </w:r>
      <w:r w:rsidRPr="0063358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 изгражда голяма част от тях.</w:t>
      </w:r>
    </w:p>
    <w:p w:rsidR="00AD73BE" w:rsidRPr="0063358D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3358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Оттук следва, че обществото има двойна отговорност:</w:t>
      </w:r>
    </w:p>
    <w:p w:rsidR="00AD73BE" w:rsidRPr="006A42DF" w:rsidRDefault="00AD73BE" w:rsidP="000B59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не създава среда, която насърчава вредни навици; </w:t>
      </w:r>
    </w:p>
    <w:p w:rsidR="00AD73BE" w:rsidRPr="006A42DF" w:rsidRDefault="00AD73BE" w:rsidP="000B59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проектира среда, в която добрите навици са най-лесният </w:t>
      </w:r>
      <w:r w:rsidR="00635EA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логичен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избор. </w:t>
      </w:r>
    </w:p>
    <w:p w:rsidR="00AD73BE" w:rsidRPr="009570D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D73BE" w:rsidRPr="009570DE" w:rsidRDefault="00AD73BE" w:rsidP="000B5962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Как да използваме ИИ за подобряване на навиците си?</w:t>
      </w:r>
    </w:p>
    <w:p w:rsidR="00AD73BE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Изкуственият интелект може да се превърне в </w:t>
      </w:r>
      <w:r w:rsidRPr="0043769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архитект на навиците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помощник, който наблюдава, анализира, напомня, мотивира и помага за вземането на по-добри решения.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може да изпълнява различни роли: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ИИ като огледало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, </w:t>
      </w:r>
      <w:r w:rsidRPr="0043769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което прави невидимото видимо.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ти помогне да 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съзнаеш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модели, които сам трудно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би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забеляз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ал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D73BE" w:rsidRPr="002D7DEA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2D7DEA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</w:p>
    <w:p w:rsidR="00AD73BE" w:rsidRPr="006A42DF" w:rsidRDefault="00AD73BE" w:rsidP="000B596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 съм най-продуктивен? </w:t>
      </w:r>
    </w:p>
    <w:p w:rsidR="00AD73BE" w:rsidRPr="006A42DF" w:rsidRDefault="00AD73BE" w:rsidP="000B596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 най-често отлагам? </w:t>
      </w:r>
    </w:p>
    <w:p w:rsidR="00AD73BE" w:rsidRPr="006A42DF" w:rsidRDefault="00AD73BE" w:rsidP="000B596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 ситуации пораждат стрес? </w:t>
      </w:r>
    </w:p>
    <w:p w:rsidR="00AD73BE" w:rsidRPr="006A42DF" w:rsidRDefault="00AD73BE" w:rsidP="000B596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 хора ме мотивират? </w:t>
      </w:r>
    </w:p>
    <w:p w:rsidR="00AD73BE" w:rsidRPr="006A42DF" w:rsidRDefault="00AD73BE" w:rsidP="000B596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 навици ми носят най-голяма полза? 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ИИ като анализатор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Навиците създават огромно количество информация.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може да анализира: съня; физическата активност; храненето;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работните навици;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финансовите разходи; използването на телефона;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управлението на времето. </w:t>
      </w:r>
    </w:p>
    <w:p w:rsidR="00AD73BE" w:rsidRPr="006A42DF" w:rsidRDefault="006431E6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</w:t>
      </w:r>
      <w:r w:rsidR="00AD73BE"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AD73BE"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ят </w:t>
      </w:r>
      <w:r w:rsidR="00AD73BE"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зависимости, които човек трудно забелязва.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ИИ като персонален треньор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31E6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Например </w:t>
      </w:r>
      <w:r w:rsidRPr="00437695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всяка сутрин</w:t>
      </w:r>
      <w:r w:rsidR="006431E6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си задаваш въпросите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AD73BE" w:rsidRPr="006A42DF" w:rsidRDefault="00AD73BE" w:rsidP="000B5962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Каква е най-важната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задача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деня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AD73BE" w:rsidRPr="006A42DF" w:rsidRDefault="00AD73BE" w:rsidP="000B5962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Какъв навик иска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упражн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днес? </w:t>
      </w:r>
    </w:p>
    <w:p w:rsidR="00AD73BE" w:rsidRPr="006A42DF" w:rsidRDefault="00AD73BE" w:rsidP="000B5962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може да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попречи? 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437695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Всяка вечер:</w:t>
      </w:r>
    </w:p>
    <w:p w:rsidR="00AD73BE" w:rsidRPr="006A42DF" w:rsidRDefault="00AD73BE" w:rsidP="000B5962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успя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AD73BE" w:rsidRPr="006A42DF" w:rsidRDefault="00AD73BE" w:rsidP="000B5962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научи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AD73BE" w:rsidRPr="006A42DF" w:rsidRDefault="00AD73BE" w:rsidP="000B5962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ще подобр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утре? 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ИИ като архитект на средата.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може да: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крива разсейващите приложения;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предлага време за почивка;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препоръчва разходка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продължително заседяване;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автоматично изключва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известията по време на работа;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напомня за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пиене на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вода,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движение или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сън. 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ИИ като учител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да учиш хаотично, ИИ може да: създава персонален план;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задава въпроси;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проверява знанията; адаптира трудността;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открива слабите места. 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ИИ като партньор за размисъл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Една от най-силните му роли е да задава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точните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въпроси.</w:t>
      </w:r>
    </w:p>
    <w:p w:rsidR="00AD73BE" w:rsidRPr="006431E6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431E6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</w:p>
    <w:p w:rsidR="00AD73BE" w:rsidRPr="006A42DF" w:rsidRDefault="00AD73BE" w:rsidP="000B596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 този навик е важен? </w:t>
      </w:r>
    </w:p>
    <w:p w:rsidR="00AD73BE" w:rsidRPr="006A42DF" w:rsidRDefault="00AD73BE" w:rsidP="000B596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Каква ценност стои зад него? </w:t>
      </w:r>
    </w:p>
    <w:p w:rsidR="00AD73BE" w:rsidRPr="006A42DF" w:rsidRDefault="00AD73BE" w:rsidP="000B596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печел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AD73BE" w:rsidRPr="006A42DF" w:rsidRDefault="00AD73BE" w:rsidP="000B596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губ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ИИ като пазител на вниманието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особено важно в </w:t>
      </w:r>
      <w:r w:rsidR="006431E6" w:rsidRPr="006431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съвременната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431E6" w:rsidRPr="006431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икономика</w:t>
      </w:r>
      <w:r w:rsidRPr="006431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на вниманието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може да: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огран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ичава дигиталните разсейвания;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измерва прекъсванията;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предл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ага периоди за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дълбо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работа;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анализира какв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най-често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от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кланя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вниманието.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се изгражда </w:t>
      </w:r>
      <w:r w:rsidRPr="00437695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навикът на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концентрация и фокус</w:t>
      </w:r>
      <w:r w:rsidR="006431E6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иране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D73BE" w:rsidRPr="0043769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ИИ като съавтор на идентичността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Всеки ден ИИ може да 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напомня: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„Какъв човек иска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бъд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днес?“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това да предлага действия, които подкрепят тази идентичност.</w:t>
      </w:r>
    </w:p>
    <w:p w:rsidR="00AD73BE" w:rsidRPr="00D203F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9. </w:t>
      </w:r>
      <w:r w:rsidRPr="006A42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Какви навици трябва да развием при работа с ИИ?</w:t>
      </w:r>
    </w:p>
    <w:p w:rsidR="00AD73BE" w:rsidRPr="006A42DF" w:rsidRDefault="00AD73BE" w:rsidP="000B596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задаваме качествени въпроси. </w:t>
      </w:r>
    </w:p>
    <w:p w:rsidR="00AD73BE" w:rsidRPr="006A42DF" w:rsidRDefault="00AD73BE" w:rsidP="000B596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проверяваме фактите. </w:t>
      </w:r>
    </w:p>
    <w:p w:rsidR="00AD73BE" w:rsidRPr="006A42DF" w:rsidRDefault="00AD73BE" w:rsidP="000B596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не приемаме първия отговор без критично мислене. </w:t>
      </w:r>
    </w:p>
    <w:p w:rsidR="00AD73BE" w:rsidRDefault="00AD73BE" w:rsidP="000B596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използваме ИИ за разширяване, а не за заместване на собственото 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мислене. </w:t>
      </w:r>
    </w:p>
    <w:p w:rsidR="00AD73BE" w:rsidRPr="006A42DF" w:rsidRDefault="00AD73BE" w:rsidP="000B5962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съхраняваме време за самостоятелен размисъл. </w:t>
      </w:r>
    </w:p>
    <w:p w:rsidR="00AD73BE" w:rsidRPr="006A42DF" w:rsidRDefault="00AD73BE" w:rsidP="000B5962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защитаваме вниманието си от непрекъснати дигитални стимули. </w:t>
      </w:r>
    </w:p>
    <w:p w:rsidR="00AD73BE" w:rsidRDefault="00AD73BE" w:rsidP="000B5962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преглеждаме редовно собствените си навици и да ги адаптираме. </w:t>
      </w:r>
    </w:p>
    <w:p w:rsidR="00AD73BE" w:rsidRPr="00D203F5" w:rsidRDefault="00AD73BE" w:rsidP="00AD73BE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437695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10. Рискове, свързани с използването на ИИ.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подобрява навиците, но може и да ги влошава.</w:t>
      </w:r>
    </w:p>
    <w:p w:rsidR="00AD73BE" w:rsidRPr="006431E6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431E6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</w:p>
    <w:p w:rsidR="00AD73BE" w:rsidRPr="006A42DF" w:rsidRDefault="00AD73BE" w:rsidP="000B596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насърчава прекомерна зависимост от технологиите; </w:t>
      </w:r>
    </w:p>
    <w:p w:rsidR="00AD73BE" w:rsidRPr="006A42DF" w:rsidRDefault="00AD73BE" w:rsidP="000B596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замени собственото мислене; </w:t>
      </w:r>
    </w:p>
    <w:p w:rsidR="00AD73BE" w:rsidRPr="006A42DF" w:rsidRDefault="00AD73BE" w:rsidP="000B596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поощрява постоянно търсене на бързи отговори; </w:t>
      </w:r>
    </w:p>
    <w:p w:rsidR="00AD73BE" w:rsidRPr="006A42DF" w:rsidRDefault="00AD73BE" w:rsidP="000B596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намали самостоятелността. </w:t>
      </w:r>
    </w:p>
    <w:p w:rsidR="00AD73BE" w:rsidRPr="00D203F5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73BE" w:rsidRPr="006A42DF" w:rsidRDefault="00AD73BE" w:rsidP="00AD73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11. Обобщение.</w:t>
      </w:r>
    </w:p>
    <w:p w:rsidR="00AD73BE" w:rsidRPr="006A42DF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Досега хора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 изграждаха навиците си чрез: семейството; училището;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работата; </w:t>
      </w:r>
    </w:p>
    <w:p w:rsidR="006431E6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културата. </w:t>
      </w: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>В бъдеще към тя</w:t>
      </w:r>
      <w:r w:rsidR="006431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 ще се добави още един фактор - </w:t>
      </w:r>
    </w:p>
    <w:p w:rsidR="00AD73BE" w:rsidRPr="000941B8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0941B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персоналният изкуствен интелект</w:t>
      </w:r>
      <w:r w:rsidRPr="000941B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AD73BE" w:rsidRPr="000941B8" w:rsidRDefault="00AD73BE" w:rsidP="00AD7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42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открива възможността за </w:t>
      </w:r>
      <w:r w:rsidRPr="000941B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персонализирано изграждане на навици</w:t>
      </w:r>
      <w:r w:rsidR="006431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AD73BE" w:rsidRDefault="00AD73BE" w:rsidP="00922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EA" w:rsidRPr="00A85119" w:rsidRDefault="003D46EA" w:rsidP="000B5962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8511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приликата между навика и изкуствения интелект?</w:t>
      </w:r>
    </w:p>
    <w:p w:rsidR="003D46EA" w:rsidRPr="00D725B8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двата представляват </w:t>
      </w:r>
      <w:r w:rsidRPr="009B69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механизми за учене чрез повторение и адаптация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>, макар да функционират по различен начин.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няколко основни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прилики: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D725B8" w:rsidRDefault="003D46EA" w:rsidP="000B596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Учат се от опита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D46EA" w:rsidRDefault="003D46EA" w:rsidP="000B5962">
      <w:pPr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изгражда навици чрез многократно повтаряне на едно и също </w:t>
      </w:r>
    </w:p>
    <w:p w:rsidR="003D46EA" w:rsidRPr="00D725B8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поведение. </w:t>
      </w:r>
    </w:p>
    <w:p w:rsidR="003D46EA" w:rsidRDefault="003D46EA" w:rsidP="000B5962">
      <w:pPr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Моделите на изкуствения интелект се обучават чрез огромен брой 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примери и повтарящи се закономерности в данните.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D725B8" w:rsidRDefault="003D46EA" w:rsidP="000B596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Автоматизират действията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D46EA" w:rsidRPr="009B69BD" w:rsidRDefault="003D46EA" w:rsidP="000B5962">
      <w:pPr>
        <w:pStyle w:val="a6"/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Навикът превръща съзнателното действие в автоматично. </w:t>
      </w:r>
    </w:p>
    <w:p w:rsidR="003D46EA" w:rsidRDefault="003D46EA" w:rsidP="000B5962">
      <w:pPr>
        <w:pStyle w:val="a6"/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автоматизира задачи, които иначе биха изисквали човешко мислене 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или анализ.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D725B8" w:rsidRDefault="003D46EA" w:rsidP="000B596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Пестят ресурси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D46EA" w:rsidRDefault="003D46EA" w:rsidP="000B5962">
      <w:pPr>
        <w:pStyle w:val="a6"/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Навиците намаляват умственото натоварване и освобождават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вниманието за нови проблеми. </w:t>
      </w:r>
    </w:p>
    <w:p w:rsidR="003D46EA" w:rsidRDefault="003D46EA" w:rsidP="000B5962">
      <w:pPr>
        <w:pStyle w:val="a6"/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намалява необходимостта от човешки труд при рутинни или 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сложни изчислителни задачи.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D725B8" w:rsidRDefault="003D46EA" w:rsidP="000B596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Разпознават модели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D46EA" w:rsidRDefault="003D46EA" w:rsidP="000B5962">
      <w:pPr>
        <w:pStyle w:val="a6"/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Човешките навици се основават на разпознаване на познати ситуации и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автоматичен отговор. </w:t>
      </w:r>
    </w:p>
    <w:p w:rsidR="003D46EA" w:rsidRDefault="003D46EA" w:rsidP="000B5962">
      <w:pPr>
        <w:pStyle w:val="a6"/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разпознава статистически закономерности в данните и генерира 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подходящи отговори.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D725B8" w:rsidRDefault="003D46EA" w:rsidP="000B596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Могат да бъдат полезни или вредни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D46EA" w:rsidRPr="009B69BD" w:rsidRDefault="003D46EA" w:rsidP="000B5962">
      <w:pPr>
        <w:pStyle w:val="a6"/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Добрите навици подобряват живота, а лошите го затрудняват. </w:t>
      </w:r>
    </w:p>
    <w:p w:rsidR="003D46EA" w:rsidRDefault="003D46EA" w:rsidP="000B5962">
      <w:pPr>
        <w:pStyle w:val="a6"/>
        <w:numPr>
          <w:ilvl w:val="1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Добре проектираният ИИ може да бъде изключително полезен, а 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неправилно използваният – да създава рискове и грешки.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D725B8" w:rsidRDefault="003D46EA" w:rsidP="000B596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Изискват обучение и поддръжка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D46EA" w:rsidRPr="009B69BD" w:rsidRDefault="003D46EA" w:rsidP="000B5962">
      <w:pPr>
        <w:pStyle w:val="a6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Навиците се изграждат трудно, но се губят без практика. </w:t>
      </w:r>
    </w:p>
    <w:p w:rsidR="003D46EA" w:rsidRDefault="003D46EA" w:rsidP="000B5962">
      <w:pPr>
        <w:pStyle w:val="a6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се нуждае от обучение, актуализация и подобрение, за да остане </w:t>
      </w:r>
    </w:p>
    <w:p w:rsidR="003D46EA" w:rsidRPr="009B69BD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69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ефективен. </w:t>
      </w:r>
    </w:p>
    <w:p w:rsidR="003D46EA" w:rsidRPr="009B69BD" w:rsidRDefault="003D46EA" w:rsidP="003D46EA">
      <w:pPr>
        <w:spacing w:after="0" w:line="240" w:lineRule="auto"/>
        <w:ind w:left="108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 съществена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</w:t>
      </w:r>
      <w:r w:rsidRPr="00D725B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разлика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е, </w:t>
      </w:r>
      <w:r w:rsidRPr="009B69B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9B69B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навикът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част от </w:t>
      </w: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личността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той е свързан с мотивация, емоции, ценности и цели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докато </w:t>
      </w:r>
      <w:r w:rsidRPr="009B69B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изкуственият интелект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04142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 собствени желания или намерения</w:t>
      </w:r>
      <w:r w:rsidR="0080414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D46EA" w:rsidRPr="00D725B8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Разликата е съществена:</w:t>
      </w:r>
    </w:p>
    <w:p w:rsidR="003D46EA" w:rsidRPr="00D725B8" w:rsidRDefault="003D46EA" w:rsidP="000B5962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Изкуственият интелект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казва: </w:t>
      </w:r>
      <w:r w:rsidRPr="00B202A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„Размисли, анализирай, избери.“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D46EA" w:rsidRPr="00D725B8" w:rsidRDefault="003D46EA" w:rsidP="000B5962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255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Навикът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казва: </w:t>
      </w:r>
      <w:r w:rsidRPr="00B202A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„Повтори, повтори, повтори.“</w:t>
      </w:r>
      <w:r w:rsidRPr="00D725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E5E98" w:rsidRPr="00EE5E98" w:rsidRDefault="00EE5E98" w:rsidP="003D46E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E5E98" w:rsidRPr="00F04701" w:rsidRDefault="00EE5E98" w:rsidP="003D4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64749B64" wp14:editId="687A3D71">
            <wp:extent cx="1312697" cy="2033478"/>
            <wp:effectExtent l="0" t="0" r="1905" b="5080"/>
            <wp:docPr id="8" name="Картина 8" descr="Седемте навика на високоефективните хора - Стивън Ко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едемте навика на високоефективните хора - Стивън Ков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42" cy="207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6EA" w:rsidRPr="00EE5E98" w:rsidRDefault="003D46EA" w:rsidP="003D46E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D46EA" w:rsidRDefault="003D46EA" w:rsidP="000B5962">
      <w:pPr>
        <w:pStyle w:val="a6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Кои са най-важните </w:t>
      </w:r>
      <w:r w:rsid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послания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книгата </w:t>
      </w:r>
      <w:r w:rsid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Седемте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навика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високо 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108B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ефективните </w:t>
      </w:r>
      <w:r w:rsidRPr="004C15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хора</w:t>
      </w:r>
      <w:r w:rsid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Pr="004C15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Стивън 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Кови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1989 г.</w:t>
      </w:r>
      <w:r w:rsidRPr="008A55E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Трайният успех не се постига чрез техники, а чрез изграждане на характер.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Седемте навика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са:</w:t>
      </w:r>
    </w:p>
    <w:p w:rsidR="003D46EA" w:rsidRPr="008A55E5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Бъди проактивен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маме свободата да избираме реакцията 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да поемаме лична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отговорност.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Основният въпрос 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зависи от мен?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Започвай с мисъл за края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навик е свързан с мисията, ценностите и дългосрочната визия.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овек да си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отговори на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их искал хората да ме запомнят?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Поставяй най-важното на първо място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М</w:t>
      </w:r>
      <w:r w:rsidRPr="008A55E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атрицата на времето</w:t>
      </w:r>
      <w:r w:rsidRPr="008A55E5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,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която разделя дейностите на:</w:t>
      </w:r>
    </w:p>
    <w:tbl>
      <w:tblPr>
        <w:tblW w:w="10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107"/>
        <w:gridCol w:w="5540"/>
      </w:tblGrid>
      <w:tr w:rsidR="003D46EA" w:rsidRPr="008A55E5" w:rsidTr="00EE5E98">
        <w:trPr>
          <w:tblHeader/>
          <w:tblCellSpacing w:w="15" w:type="dxa"/>
        </w:trPr>
        <w:tc>
          <w:tcPr>
            <w:tcW w:w="1656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3077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Спешно</w:t>
            </w:r>
          </w:p>
        </w:tc>
        <w:tc>
          <w:tcPr>
            <w:tcW w:w="5495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Неспешно</w:t>
            </w:r>
          </w:p>
        </w:tc>
      </w:tr>
      <w:tr w:rsidR="003D46EA" w:rsidRPr="008A55E5" w:rsidTr="00EE5E98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Важно</w:t>
            </w:r>
          </w:p>
        </w:tc>
        <w:tc>
          <w:tcPr>
            <w:tcW w:w="3077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Кризи, крайни срокове</w:t>
            </w:r>
          </w:p>
        </w:tc>
        <w:tc>
          <w:tcPr>
            <w:tcW w:w="5495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Планиране, учене, здраве, взаимоотношения</w:t>
            </w:r>
          </w:p>
        </w:tc>
      </w:tr>
      <w:tr w:rsidR="003D46EA" w:rsidRPr="008A55E5" w:rsidTr="00EE5E98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Неважно</w:t>
            </w:r>
          </w:p>
        </w:tc>
        <w:tc>
          <w:tcPr>
            <w:tcW w:w="3077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Прекъсвания, част от срещите</w:t>
            </w:r>
          </w:p>
        </w:tc>
        <w:tc>
          <w:tcPr>
            <w:tcW w:w="5495" w:type="dxa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Разсейвания, безцелно губене на време</w:t>
            </w:r>
          </w:p>
        </w:tc>
      </w:tr>
    </w:tbl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фективните хора инвестират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предимно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във </w:t>
      </w:r>
      <w:r w:rsidRPr="008A55E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важните, но неспешни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дейности.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Мисли </w:t>
      </w:r>
      <w:r w:rsidR="0089313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ечеля – печелиш</w:t>
      </w:r>
      <w:r w:rsidR="0089313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Истинският успех не изисква другият да загуби.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Най-добри са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решения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 създават стойност и за двете страни.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основата на устойчивите отношения.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Първо разбери, после бъди разбран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Повечето хора слушат, за да отговорят.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Ефективните хора слушат, за да разберат.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Емпатичното слушане изгражда доверие.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Създавай синергия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Синергия означава: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Заедно можем да постигнем повече, отколкото поотделно.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Поддържай промените.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Последният навик е за непрекъснато обновяване.</w:t>
      </w:r>
    </w:p>
    <w:p w:rsidR="003D46EA" w:rsidRPr="0089313C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89313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Не работи непрекъснато</w:t>
      </w:r>
      <w:r w:rsidR="0089313C" w:rsidRPr="0089313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, а развивай себе си!</w:t>
      </w:r>
    </w:p>
    <w:p w:rsidR="003D46EA" w:rsidRPr="00316CD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Използването на тези принципи създават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рамка за изграждане на характер, който позволява ефективност, доверие и смислени взаимоотношения в дългосрочен план.</w:t>
      </w:r>
    </w:p>
    <w:p w:rsidR="0089313C" w:rsidRDefault="0089313C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5E98" w:rsidRPr="008A55E5" w:rsidRDefault="00EE5E98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15C45A06" wp14:editId="28BE42F7">
            <wp:extent cx="1399583" cy="1985875"/>
            <wp:effectExtent l="0" t="0" r="0" b="0"/>
            <wp:docPr id="11" name="Картина 11" descr="Силата на позитивните навици - Дан Роуби - 📕 книга - store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илата на позитивните навици - Дан Роуби - 📕 книга - store.b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72" cy="200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6EA" w:rsidRPr="001B1388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313C" w:rsidRDefault="003D46EA" w:rsidP="000B5962">
      <w:pPr>
        <w:pStyle w:val="a6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Кои са най-важните </w:t>
      </w:r>
      <w:r w:rsid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послания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книгата </w:t>
      </w:r>
      <w:r w:rsid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</w:t>
      </w:r>
      <w:r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Силата на позитивните </w:t>
      </w:r>
    </w:p>
    <w:p w:rsidR="003D46EA" w:rsidRPr="00316CD7" w:rsidRDefault="0089313C" w:rsidP="003D46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="003D46EA" w:rsidRP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авици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="003D46EA" w:rsidRPr="0089313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</w:t>
      </w:r>
      <w:r w:rsidR="003D46EA"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Дан </w:t>
      </w:r>
      <w:proofErr w:type="spellStart"/>
      <w:r w:rsidR="003D46EA"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Роуби</w:t>
      </w:r>
      <w:proofErr w:type="spellEnd"/>
      <w:r w:rsidR="003D46E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– 2003 г</w:t>
      </w:r>
      <w:r w:rsidR="003D46EA" w:rsidRPr="00316C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16C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Позитивните навици превръщат желаното </w:t>
      </w:r>
      <w:r w:rsidR="0089313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поведение в автоматично</w:t>
      </w:r>
      <w:r w:rsidRPr="00316C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Най-важните идеи</w:t>
      </w:r>
      <w:r w:rsidR="0089313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са:</w:t>
      </w:r>
    </w:p>
    <w:p w:rsidR="0089313C" w:rsidRPr="0089313C" w:rsidRDefault="0089313C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Малките навици променят живота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са необходими драматични промени.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По-важно 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стъпк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; ежедневно повторение</w:t>
      </w:r>
      <w:r w:rsidR="0089313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постоянство. 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Автопилотът е сила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всеки ден да разчитаме на мотивацията, трябва да създадем поведение, което се случва почти без усилие.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Позитивната визуализация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Една от основните техники е ежедневно човек да си представя желания резултат.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Идеята е, че това: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увеличава мотивацията; поддържа фокуса; улеснява постоянството. 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</w:t>
      </w:r>
      <w:r w:rsidR="0089313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Ежедневни</w:t>
      </w:r>
      <w:r w:rsidR="0089313C"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89313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</w:t>
      </w: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дноминутни навици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9313C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една минута планиране; една минута благодарност; една минута самоанализ. 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ори минималните действия могат да поставят началото на трайна промяна. 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Проследяване на навиците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репоръчва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ежедневно </w:t>
      </w:r>
      <w:r w:rsidR="0089313C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водите дневник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9313C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а изпълнени</w:t>
      </w:r>
      <w:r w:rsidR="0089313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на добрите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навици.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Самото наблюдение увеличава вероятността навикът да се запази.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Здравето започва с навици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Идеята е, че здравето е резултат от ежедневни избори, а не от еднократни усилия. 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Навиците влияят и върху отношенията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тношенията също се изграждат чрез повтарящо се поведение.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9313C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благодарност; внимание; усмивка; изслушване; уважение. 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Мисленето също е навик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>е само действията, но и начинът на мислене може да стане автоматичен.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9313C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навик да търсиш решения; навик да се оплакваш; 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навик да виждаш възможности; навик да се страхуваш. </w:t>
      </w:r>
    </w:p>
    <w:p w:rsidR="0089313C" w:rsidRDefault="0089313C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5E98" w:rsidRDefault="001B1388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51567A5" wp14:editId="4135E2C3">
            <wp:extent cx="1452942" cy="2232061"/>
            <wp:effectExtent l="0" t="0" r="0" b="0"/>
            <wp:docPr id="10" name="Картина 10" descr="СИЛАТА НА НАВИЦИТЕ - защо правим нещата по определен начин и как да  променим това - ЧАРЛС ДЮИГ - ХЕРМЕС | NewAge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ИЛАТА НА НАВИЦИТЕ - защо правим нещата по определен начин и как да  променим това - ЧАРЛС ДЮИГ - ХЕРМЕС | NewAge.b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00" cy="225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98" w:rsidRPr="001B1388" w:rsidRDefault="00EE5E98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65699C" w:rsidRDefault="003D46EA" w:rsidP="000B5962">
      <w:pPr>
        <w:pStyle w:val="a6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Какви са основните идеи на </w:t>
      </w:r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Чарлз </w:t>
      </w:r>
      <w:proofErr w:type="spellStart"/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Дюиг</w:t>
      </w:r>
      <w:proofErr w:type="spellEnd"/>
      <w:r w:rsidRPr="009570D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 книгата </w:t>
      </w:r>
      <w:r w:rsidR="0089313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Силата на </w:t>
      </w:r>
    </w:p>
    <w:p w:rsidR="003D46EA" w:rsidRPr="0065699C" w:rsidRDefault="0089313C" w:rsidP="003D46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69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="003D46EA" w:rsidRPr="006569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авиците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="003D46EA" w:rsidRPr="006569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3D46E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- </w:t>
      </w:r>
      <w:r w:rsidR="003D46EA" w:rsidRPr="006569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2012 г?</w:t>
      </w:r>
    </w:p>
    <w:p w:rsidR="003D46EA" w:rsidRPr="00323289" w:rsidRDefault="003D46EA" w:rsidP="003D46E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3D46EA" w:rsidRPr="00477477" w:rsidRDefault="003D46EA" w:rsidP="000B5962">
      <w:pPr>
        <w:pStyle w:val="a6"/>
        <w:numPr>
          <w:ilvl w:val="0"/>
          <w:numId w:val="4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Основната теза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47747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Навиците не са съдба. Те могат да бъдат разбрани, променени и съзнателно изградени.</w:t>
      </w:r>
    </w:p>
    <w:p w:rsidR="003D46EA" w:rsidRPr="0047747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477477" w:rsidRDefault="003D46EA" w:rsidP="000B5962">
      <w:pPr>
        <w:pStyle w:val="a6"/>
        <w:numPr>
          <w:ilvl w:val="0"/>
          <w:numId w:val="4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Цикълът на навика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477477" w:rsidRDefault="003D46EA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Сигнал.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събитие, което стартира поведението.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часът; мястото; определен човек; емоция;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предишно действие. </w:t>
      </w:r>
    </w:p>
    <w:p w:rsidR="003D46EA" w:rsidRPr="00477477" w:rsidRDefault="003D46EA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Рутинно поведение.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изпиваш кафе; вземаш сладкиш;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проверяваш телефона. </w:t>
      </w:r>
    </w:p>
    <w:p w:rsidR="003D46EA" w:rsidRPr="00477477" w:rsidRDefault="003D46EA" w:rsidP="000B5962">
      <w:pPr>
        <w:pStyle w:val="a6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Награда.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Получаваш нещо, което мозъкът оценява като полезно.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A2D49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удоволствие; енергия; намаляване на стреса; социален контакт.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След многократно повторение мозъкът свързва сигнала с наградата и започва автоматично да задейства поведението.</w:t>
      </w:r>
    </w:p>
    <w:p w:rsidR="003D46EA" w:rsidRPr="0047747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477477" w:rsidRDefault="003D46EA" w:rsidP="000B5962">
      <w:pPr>
        <w:pStyle w:val="a6"/>
        <w:numPr>
          <w:ilvl w:val="0"/>
          <w:numId w:val="4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Защо навиците са толкова устойчиви?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озъ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кът се стреми да пести енергия. Поведението се автоматизира и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се налага всеки път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мислим и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вземаме ново решение.</w:t>
      </w:r>
    </w:p>
    <w:p w:rsidR="003D46EA" w:rsidRPr="0047747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477477" w:rsidRDefault="003D46EA" w:rsidP="000B5962">
      <w:pPr>
        <w:pStyle w:val="a6"/>
        <w:numPr>
          <w:ilvl w:val="0"/>
          <w:numId w:val="4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Правило за промяна.</w:t>
      </w:r>
    </w:p>
    <w:p w:rsidR="003D46EA" w:rsidRPr="0047747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Не премахвай навика. Замени рутината.</w:t>
      </w:r>
    </w:p>
    <w:p w:rsidR="003D46EA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Сигналът често остава същият. Наградата също. 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Променя се единствено </w:t>
      </w:r>
      <w:r w:rsidRPr="004774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действието, поведението.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Стрес → </w:t>
      </w:r>
      <w:r w:rsidRPr="00BA2D4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Вместо цигара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="00BA2D49"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ратка разходка</w:t>
      </w:r>
      <w:r w:rsidR="00BA2D4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A2D49"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→</w:t>
      </w:r>
      <w:r w:rsidR="00BA2D4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амаляване на напрежението.</w:t>
      </w:r>
    </w:p>
    <w:p w:rsidR="003D46EA" w:rsidRPr="0047747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477477" w:rsidRDefault="003D46EA" w:rsidP="000B5962">
      <w:pPr>
        <w:pStyle w:val="a6"/>
        <w:numPr>
          <w:ilvl w:val="0"/>
          <w:numId w:val="4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Ключови навици.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Някои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основни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навици променят много други.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редовна физическа активност; планиране на деня;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водене на дневник; 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достатъчен сън.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често водят до подобрения и в други области на живота.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74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Т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райната промяна често изисква човек да повярва, че промяната е възможна.</w:t>
      </w:r>
    </w:p>
    <w:p w:rsidR="003D46EA" w:rsidRPr="00FF6F3B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F6F3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След като осъзнаеш как работи един навик, получаваш възможност да го промениш.</w:t>
      </w:r>
    </w:p>
    <w:p w:rsidR="003D46EA" w:rsidRPr="00FF6F3B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FF6F3B" w:rsidRDefault="003D46EA" w:rsidP="000B5962">
      <w:pPr>
        <w:pStyle w:val="a6"/>
        <w:numPr>
          <w:ilvl w:val="0"/>
          <w:numId w:val="4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FF6F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Практическа схема за промяна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Определи навика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Намери наградата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Разпознай сигнала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Замени поведението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Повтаряй новия модел</w:t>
      </w:r>
      <w:r w:rsidR="00BA2D49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докато се превърне в траен навик и се автоматизира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D46EA" w:rsidRPr="009570DE" w:rsidRDefault="003D46EA" w:rsidP="000B596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е необходимо да унищожиш навика, а да промениш рутината. </w:t>
      </w:r>
    </w:p>
    <w:p w:rsidR="003D46EA" w:rsidRPr="009570DE" w:rsidRDefault="003D46EA" w:rsidP="000B596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Малките промени могат да предизвикат големи последици. </w:t>
      </w:r>
    </w:p>
    <w:p w:rsidR="003D46EA" w:rsidRDefault="003D46EA" w:rsidP="000B596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Осъзнаването е първата стъпка към свободата. </w:t>
      </w:r>
    </w:p>
    <w:p w:rsidR="001B1388" w:rsidRPr="009570DE" w:rsidRDefault="001B1388" w:rsidP="001B1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04E03B70" wp14:editId="2954EC4A">
            <wp:extent cx="1890508" cy="2302584"/>
            <wp:effectExtent l="0" t="0" r="0" b="2540"/>
            <wp:docPr id="9" name="Картина 9" descr="Атомни навици - Джеймс Клиър | Цена: 10.20 EUR | Книжарници Хели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томни навици - Джеймс Клиър | Цена: 10.20 EUR | Книжарници Хеликон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01" cy="232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6EA" w:rsidRDefault="003D46EA" w:rsidP="000B5962">
      <w:pPr>
        <w:pStyle w:val="a6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Какви са основните идеи на Джеймс Клиър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 книгата </w:t>
      </w:r>
    </w:p>
    <w:p w:rsidR="003D46EA" w:rsidRPr="00BC09AD" w:rsidRDefault="00BA2D49" w:rsidP="003D46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</w:t>
      </w:r>
      <w:r w:rsidR="003D46EA" w:rsidRPr="00BC09A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Атомни навици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</w:t>
      </w:r>
      <w:r w:rsidR="003D46EA" w:rsidRPr="00BC09A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– 2018 г?</w:t>
      </w:r>
    </w:p>
    <w:p w:rsidR="003D46EA" w:rsidRPr="00FF6F3B" w:rsidRDefault="003D46EA" w:rsidP="003D46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D46EA" w:rsidRPr="00FF6F3B" w:rsidRDefault="003D46EA" w:rsidP="000B5962">
      <w:pPr>
        <w:pStyle w:val="a6"/>
        <w:numPr>
          <w:ilvl w:val="0"/>
          <w:numId w:val="4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F6F3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Основната теза.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Клиър използва идеята за </w:t>
      </w:r>
      <w:r w:rsidRPr="00856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натрупващия се ефект</w:t>
      </w:r>
      <w:r w:rsidRPr="00856E1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Малко п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одобрение всеки ден може да доведе до значителна промяна в дългосрочен план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D46EA" w:rsidRPr="00A122D7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56E1C" w:rsidRDefault="003D46EA" w:rsidP="000B5962">
      <w:pPr>
        <w:pStyle w:val="a6"/>
        <w:numPr>
          <w:ilvl w:val="0"/>
          <w:numId w:val="4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ен</w:t>
      </w:r>
      <w:r w:rsidRPr="00856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модел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856E1C" w:rsidRDefault="003D46EA" w:rsidP="000B5962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Сигнал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нещо привлича вниманието. </w:t>
      </w:r>
    </w:p>
    <w:p w:rsidR="003D46EA" w:rsidRPr="00856E1C" w:rsidRDefault="003D46EA" w:rsidP="000B5962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Желание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възниква мотивация. </w:t>
      </w:r>
    </w:p>
    <w:p w:rsidR="003D46EA" w:rsidRPr="00856E1C" w:rsidRDefault="003D46EA" w:rsidP="000B5962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Реакция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извършваш действието. </w:t>
      </w:r>
    </w:p>
    <w:p w:rsidR="003D46EA" w:rsidRPr="00856E1C" w:rsidRDefault="003D46EA" w:rsidP="000B5962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Награда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получаваш удовлетворение. 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тделя специално място на </w:t>
      </w:r>
      <w:r w:rsidRPr="00856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желанието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 именно то движи поведението.</w:t>
      </w:r>
    </w:p>
    <w:p w:rsidR="003D46EA" w:rsidRPr="00323289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56E1C" w:rsidRDefault="003D46EA" w:rsidP="000B5962">
      <w:pPr>
        <w:pStyle w:val="a6"/>
        <w:numPr>
          <w:ilvl w:val="0"/>
          <w:numId w:val="4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Валидни са ч</w:t>
      </w:r>
      <w:r w:rsidRPr="00856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етири закона за създаване на добри навици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856E1C" w:rsidRDefault="003D46EA" w:rsidP="000B5962">
      <w:pPr>
        <w:pStyle w:val="a6"/>
        <w:numPr>
          <w:ilvl w:val="0"/>
          <w:numId w:val="4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Направи го очевидно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остави книгата върху бюрото;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сложи спорт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ните обувки до входната врата;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постави бутилка вода на видно място. 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Средата трябва да ти напомня какво </w:t>
      </w:r>
      <w:r w:rsidR="00BA2D49">
        <w:rPr>
          <w:rFonts w:ascii="Times New Roman" w:eastAsia="Times New Roman" w:hAnsi="Times New Roman" w:cs="Times New Roman"/>
          <w:sz w:val="28"/>
          <w:szCs w:val="28"/>
          <w:lang w:eastAsia="bg-BG"/>
        </w:rPr>
        <w:t>е желателно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правиш.</w:t>
      </w:r>
    </w:p>
    <w:p w:rsidR="003D46EA" w:rsidRPr="00856E1C" w:rsidRDefault="003D46EA" w:rsidP="000B5962">
      <w:pPr>
        <w:pStyle w:val="a6"/>
        <w:numPr>
          <w:ilvl w:val="0"/>
          <w:numId w:val="4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Направи го привлекателно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слушай любим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музика по време на разходка; пий хубаво кафе, докато учиш.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по-привлекателен е навикът, толкова по-лесно ще го повтаряш.</w:t>
      </w:r>
    </w:p>
    <w:p w:rsidR="003D46EA" w:rsidRPr="00856E1C" w:rsidRDefault="003D46EA" w:rsidP="000B5962">
      <w:pPr>
        <w:pStyle w:val="a6"/>
        <w:numPr>
          <w:ilvl w:val="0"/>
          <w:numId w:val="4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Направи го лесно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</w:t>
      </w: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Намали триенето.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една лицева опора; една страница книга;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две минути медитация. </w:t>
      </w:r>
    </w:p>
    <w:p w:rsidR="003D46EA" w:rsidRPr="00856E1C" w:rsidRDefault="003D46EA" w:rsidP="000B5962">
      <w:pPr>
        <w:pStyle w:val="a6"/>
        <w:numPr>
          <w:ilvl w:val="0"/>
          <w:numId w:val="4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Направи го удовлетворяващо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Полезно да виждаш напредъка си: отбелязвай дните; следи серията;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празнувай малките успехи. </w:t>
      </w:r>
    </w:p>
    <w:p w:rsidR="003D46EA" w:rsidRPr="00856E1C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56E1C" w:rsidRDefault="003D46EA" w:rsidP="000B5962">
      <w:pPr>
        <w:pStyle w:val="a6"/>
        <w:numPr>
          <w:ilvl w:val="0"/>
          <w:numId w:val="4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да премахнем лошите навици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Клиър предлага обратните четири закона.</w:t>
      </w:r>
    </w:p>
    <w:p w:rsidR="003D46EA" w:rsidRPr="00856E1C" w:rsidRDefault="003D46EA" w:rsidP="000B5962">
      <w:pPr>
        <w:pStyle w:val="a6"/>
        <w:numPr>
          <w:ilvl w:val="0"/>
          <w:numId w:val="4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Направи ги невидими - </w:t>
      </w:r>
      <w:r w:rsidRPr="00856E1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>ремахни изкушението.</w:t>
      </w:r>
    </w:p>
    <w:p w:rsidR="003D46EA" w:rsidRPr="00856E1C" w:rsidRDefault="003D46EA" w:rsidP="000B5962">
      <w:pPr>
        <w:pStyle w:val="a6"/>
        <w:numPr>
          <w:ilvl w:val="0"/>
          <w:numId w:val="4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Направи ги непривлекателни - </w:t>
      </w:r>
      <w:r w:rsidRPr="00856E1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>рипомняй си реалната им цена.</w:t>
      </w:r>
    </w:p>
    <w:p w:rsidR="003D46EA" w:rsidRPr="00856E1C" w:rsidRDefault="003D46EA" w:rsidP="000B5962">
      <w:pPr>
        <w:pStyle w:val="a6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Направи ги трудни -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величи усилието.</w:t>
      </w:r>
    </w:p>
    <w:p w:rsidR="003D46EA" w:rsidRPr="00856E1C" w:rsidRDefault="003D46EA" w:rsidP="000B5962">
      <w:pPr>
        <w:pStyle w:val="a6"/>
        <w:numPr>
          <w:ilvl w:val="0"/>
          <w:numId w:val="5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Направи ги не удовлетворяващи -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856E1C">
        <w:rPr>
          <w:rFonts w:ascii="Times New Roman" w:eastAsia="Times New Roman" w:hAnsi="Times New Roman" w:cs="Times New Roman"/>
          <w:sz w:val="28"/>
          <w:szCs w:val="28"/>
          <w:lang w:eastAsia="bg-BG"/>
        </w:rPr>
        <w:t>ъздай последствия.</w:t>
      </w:r>
    </w:p>
    <w:p w:rsidR="003D46EA" w:rsidRPr="00856E1C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56E1C" w:rsidRDefault="003D46EA" w:rsidP="000B5962">
      <w:pPr>
        <w:pStyle w:val="a6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започне подобрението?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предлага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з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апочн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еш с въпроса: </w:t>
      </w:r>
      <w:r w:rsidR="00BA2D4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Какъв човек искам да бъда?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 изграждай навици, които потвърждават тази идентичност.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Аз съм чов</w:t>
      </w:r>
      <w:r w:rsidR="00BA2D49"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ек, който спортува.</w:t>
      </w:r>
      <w:r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;</w:t>
      </w:r>
      <w:r w:rsidR="00BA2D49"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Аз с</w:t>
      </w:r>
      <w:r w:rsidR="00BA2D49" w:rsidRPr="00BA2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ъм човек, който чете всеки ден.</w:t>
      </w:r>
    </w:p>
    <w:p w:rsidR="003D46EA" w:rsidRPr="00856E1C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56E1C" w:rsidRDefault="003D46EA" w:rsidP="000B5962">
      <w:pPr>
        <w:pStyle w:val="a6"/>
        <w:numPr>
          <w:ilvl w:val="0"/>
          <w:numId w:val="4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Цели срещу системи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856E1C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56E1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Не целите определят успеха</w:t>
      </w:r>
      <w:r w:rsidR="00BA2D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, а правилните п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роцесите</w:t>
      </w:r>
      <w:r w:rsidR="00BA2D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Целите показват посоката.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Системите осигуряват движението.</w:t>
      </w:r>
    </w:p>
    <w:p w:rsidR="003D46EA" w:rsidRPr="00856E1C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0234C8" w:rsidRDefault="003D46EA" w:rsidP="000B5962">
      <w:pPr>
        <w:pStyle w:val="a6"/>
        <w:numPr>
          <w:ilvl w:val="0"/>
          <w:numId w:val="4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234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Средата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редата че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сто е по-силна от мотивацията.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правилното действие е лесно, вероятността да го повториш е значително по-висока.</w:t>
      </w:r>
    </w:p>
    <w:p w:rsidR="003D46EA" w:rsidRPr="000234C8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0234C8" w:rsidRDefault="003D46EA" w:rsidP="000B5962">
      <w:pPr>
        <w:pStyle w:val="a6"/>
        <w:numPr>
          <w:ilvl w:val="0"/>
          <w:numId w:val="4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234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Проследяване на навиците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D46EA" w:rsidRPr="009570DE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ой препоръчва: календар; дневник; приложение; </w:t>
      </w:r>
      <w:r w:rsidRPr="009570D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отметки. </w:t>
      </w:r>
    </w:p>
    <w:p w:rsidR="003D46EA" w:rsidRPr="000234C8" w:rsidRDefault="00BA2D49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 </w:t>
      </w:r>
      <w:r w:rsidR="003D46EA" w:rsidRPr="000234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Никога не пропускай два пъти</w:t>
      </w:r>
      <w:r w:rsidR="003D46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, за да не загубиш добрия навик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.</w:t>
      </w:r>
    </w:p>
    <w:p w:rsidR="003D46EA" w:rsidRPr="000234C8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BA2D49" w:rsidRDefault="003D46EA" w:rsidP="00BA2D49">
      <w:pPr>
        <w:pStyle w:val="a6"/>
        <w:numPr>
          <w:ilvl w:val="0"/>
          <w:numId w:val="5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Прилики и разлики между авторите, които са писали за навиците: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7"/>
        <w:gridCol w:w="2297"/>
        <w:gridCol w:w="1967"/>
        <w:gridCol w:w="81"/>
      </w:tblGrid>
      <w:tr w:rsidR="003D46EA" w:rsidRPr="008A55E5" w:rsidTr="00EE5E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Стивън Кови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         </w:t>
            </w: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Дан Роуби</w:t>
            </w:r>
          </w:p>
        </w:tc>
        <w:tc>
          <w:tcPr>
            <w:tcW w:w="0" w:type="auto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Чарлз Дюиг</w:t>
            </w:r>
          </w:p>
        </w:tc>
        <w:tc>
          <w:tcPr>
            <w:tcW w:w="0" w:type="auto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A55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Джеймс Клиър</w:t>
            </w:r>
          </w:p>
        </w:tc>
        <w:tc>
          <w:tcPr>
            <w:tcW w:w="0" w:type="auto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3D46EA" w:rsidRPr="008A55E5" w:rsidTr="00EE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Защо са важни           Автоматизация чрез</w:t>
            </w:r>
          </w:p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    позитивни навици</w:t>
            </w:r>
          </w:p>
        </w:tc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Как работят навиците</w:t>
            </w:r>
          </w:p>
        </w:tc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Как се изграждат</w:t>
            </w:r>
          </w:p>
        </w:tc>
        <w:tc>
          <w:tcPr>
            <w:tcW w:w="0" w:type="auto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3D46EA" w:rsidRPr="008A55E5" w:rsidTr="00EE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Принципи                  Здраве и ежедневие</w:t>
            </w:r>
          </w:p>
        </w:tc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Психология</w:t>
            </w:r>
          </w:p>
        </w:tc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Системи</w:t>
            </w:r>
          </w:p>
        </w:tc>
        <w:tc>
          <w:tcPr>
            <w:tcW w:w="0" w:type="auto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3D46EA" w:rsidRPr="008A55E5" w:rsidTr="00EE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Характер и                 Малки ежедневни</w:t>
            </w:r>
          </w:p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ценности                    действия     </w:t>
            </w:r>
          </w:p>
        </w:tc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Цикъл на навика</w:t>
            </w:r>
          </w:p>
        </w:tc>
        <w:tc>
          <w:tcPr>
            <w:tcW w:w="0" w:type="auto"/>
            <w:vAlign w:val="center"/>
            <w:hideMark/>
          </w:tcPr>
          <w:p w:rsidR="003D46EA" w:rsidRPr="00A122D7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122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1% подобрение</w:t>
            </w:r>
          </w:p>
        </w:tc>
        <w:tc>
          <w:tcPr>
            <w:tcW w:w="0" w:type="auto"/>
            <w:vAlign w:val="center"/>
            <w:hideMark/>
          </w:tcPr>
          <w:p w:rsidR="003D46EA" w:rsidRPr="008A55E5" w:rsidRDefault="003D46EA" w:rsidP="00EE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</w:tbl>
    <w:p w:rsidR="003D46EA" w:rsidRPr="00A93BD3" w:rsidRDefault="003D46EA" w:rsidP="003D4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D46EA" w:rsidRPr="00BA2D49" w:rsidRDefault="00BA2D49" w:rsidP="00BA2D49">
      <w:pPr>
        <w:pStyle w:val="a6"/>
        <w:numPr>
          <w:ilvl w:val="0"/>
          <w:numId w:val="5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3D46EA" w:rsidRPr="00BA2D4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Връзка с останалите книги за навиците</w:t>
      </w:r>
      <w:r w:rsidR="00C6703E" w:rsidRPr="00BA2D4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Ако погледнем четиримата автори заедно, се получава интересна последователност:</w:t>
      </w:r>
    </w:p>
    <w:p w:rsidR="003D46EA" w:rsidRDefault="003D46EA" w:rsidP="000B596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Стивън Кови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пита: </w:t>
      </w:r>
      <w:r w:rsidRPr="00A93B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 какви принципи трябва да живея?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D46EA" w:rsidRPr="00A93BD3" w:rsidRDefault="003D46EA" w:rsidP="000B596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Дан Роуби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пита: </w:t>
      </w:r>
      <w:r w:rsidRPr="00A93B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Как да направя полезното поведение автоматична част </w:t>
      </w:r>
    </w:p>
    <w:p w:rsidR="003D46EA" w:rsidRPr="00A93BD3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93B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от ежедневието си?</w:t>
      </w:r>
    </w:p>
    <w:p w:rsidR="003D46EA" w:rsidRPr="008A55E5" w:rsidRDefault="003D46EA" w:rsidP="000B596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Чарлз Дюиг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пита: </w:t>
      </w:r>
      <w:r w:rsidRPr="00A93B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Как възникват и се променят навиците?</w:t>
      </w:r>
    </w:p>
    <w:p w:rsidR="003D46EA" w:rsidRDefault="003D46EA" w:rsidP="000B596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A55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Джеймс Клиър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пита: </w:t>
      </w:r>
      <w:r w:rsidRPr="00A93B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Как практически да изградя добри навици?</w:t>
      </w:r>
      <w:r w:rsidRPr="008A55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D46EA" w:rsidRPr="00A93BD3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D46EA" w:rsidRPr="008A55E5" w:rsidRDefault="003D46EA" w:rsidP="003D4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547CE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Качеството на живота ни зависи не толкова от големите решения, колкото от </w:t>
      </w:r>
      <w:r w:rsidRPr="00A93BD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bg-BG"/>
        </w:rPr>
        <w:t>малките положителни навици</w:t>
      </w:r>
      <w:r w:rsidRPr="00547CE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, които повтаряме всеки ден.</w:t>
      </w:r>
    </w:p>
    <w:p w:rsidR="003D46EA" w:rsidRPr="00A67678" w:rsidRDefault="003D46EA" w:rsidP="003D46E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7678" w:rsidRPr="00EE5E98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8C225F2" wp14:editId="3B368982">
            <wp:extent cx="3719308" cy="3719308"/>
            <wp:effectExtent l="0" t="0" r="0" b="0"/>
            <wp:docPr id="7" name="Картина 7" descr="То е ясно, че ги знаем, но често се случва да забравяме едно или две неща🤗  Кой навик все още не ти се получава? Планирай работа по него всеки ден от  та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о е ясно, че ги знаем, но често се случва да забравяме едно или две неща🤗  Кой навик все още не ти се получава? Планирай работа по него всеки ден от  таз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74" cy="376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78" w:rsidRPr="00EE5E98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Default="00A67678" w:rsidP="00A67678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B7B4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съвети би ми дал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ако си</w:t>
      </w:r>
      <w:r w:rsidRPr="005B7B4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навикът</w:t>
      </w:r>
      <w:r w:rsidRPr="005B7B4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A67678" w:rsidRPr="000D432F" w:rsidRDefault="00A67678" w:rsidP="00A676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67678" w:rsidRPr="000D432F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ме създавай с ентусиазъм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с</w:t>
      </w: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ъздай ме с постоянство.</w:t>
      </w:r>
    </w:p>
    <w:p w:rsidR="00A67678" w:rsidRPr="000D432F" w:rsidRDefault="00A67678" w:rsidP="00A67678">
      <w:pPr>
        <w:pStyle w:val="a6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Pr="000D432F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ми поставяй големи цели – дай ми малки ежедневни задачи.</w:t>
      </w:r>
      <w:r w:rsidRPr="000D43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67678" w:rsidRPr="000D432F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Pr="000D432F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чакай мотивация. Аз се появявам след действието, не преди него.</w:t>
      </w:r>
      <w:r w:rsidRPr="000D43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67678" w:rsidRPr="000D432F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Pr="000D432F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Повтаряй доброто дори когато не ти се иска. Един ден то ще стане част</w:t>
      </w:r>
    </w:p>
    <w:p w:rsidR="00A67678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202A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 теб.</w:t>
      </w:r>
      <w:r w:rsidRPr="00B202A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67678" w:rsidRPr="000D432F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измервай деня по резултатите, а по това дали си ме изпълнил.</w:t>
      </w:r>
      <w:r w:rsidRPr="000D43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67678" w:rsidRPr="000D432F" w:rsidRDefault="00A67678" w:rsidP="00A67678">
      <w:pPr>
        <w:pStyle w:val="a6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Pr="000D432F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Пази ме. Лошите навици се създават лесно, а добрите – трудно. </w:t>
      </w:r>
    </w:p>
    <w:p w:rsidR="00A67678" w:rsidRPr="000D432F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Pr="000D432F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подценявай дребните действия. Аз живея именно в тях.</w:t>
      </w:r>
      <w:r w:rsidRPr="000D43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67678" w:rsidRPr="000D432F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67678" w:rsidRPr="000D432F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Най-ценният навик е </w:t>
      </w: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0D43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задаваш правилните въпроси</w:t>
      </w:r>
      <w:r w:rsidRPr="000D432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 </w:t>
      </w:r>
      <w:r w:rsidRPr="000D43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Именно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той</w:t>
      </w:r>
      <w:r w:rsidRPr="000D43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A2D49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D43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превръща </w:t>
      </w:r>
      <w:r w:rsidRPr="00BA2D4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информацията в знание, знанието – в разбиране, а разбирането – </w:t>
      </w:r>
    </w:p>
    <w:p w:rsidR="00A67678" w:rsidRPr="000D432F" w:rsidRDefault="00A67678" w:rsidP="00A676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2D4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 мъдрост.</w:t>
      </w:r>
    </w:p>
    <w:p w:rsidR="00A67678" w:rsidRPr="000D432F" w:rsidRDefault="00A67678" w:rsidP="00A6767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7678" w:rsidRDefault="00A67678" w:rsidP="00A67678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32F">
        <w:rPr>
          <w:rFonts w:ascii="Times New Roman" w:hAnsi="Times New Roman" w:cs="Times New Roman"/>
          <w:b/>
          <w:sz w:val="28"/>
          <w:szCs w:val="28"/>
        </w:rPr>
        <w:t>Аз съм постоянният ти спътник, н</w:t>
      </w:r>
      <w:r>
        <w:rPr>
          <w:rFonts w:ascii="Times New Roman" w:hAnsi="Times New Roman" w:cs="Times New Roman"/>
          <w:b/>
          <w:sz w:val="28"/>
          <w:szCs w:val="28"/>
        </w:rPr>
        <w:t>ай-големия ти помощник или най-</w:t>
      </w:r>
    </w:p>
    <w:p w:rsidR="00A67678" w:rsidRDefault="00A67678" w:rsidP="00A676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тежкия</w:t>
      </w:r>
      <w:r w:rsidRPr="000D432F">
        <w:rPr>
          <w:rFonts w:ascii="Times New Roman" w:hAnsi="Times New Roman" w:cs="Times New Roman"/>
          <w:b/>
          <w:sz w:val="28"/>
          <w:szCs w:val="28"/>
        </w:rPr>
        <w:t xml:space="preserve"> ти товар.</w:t>
      </w:r>
    </w:p>
    <w:p w:rsidR="00A67678" w:rsidRPr="000D432F" w:rsidRDefault="00A67678" w:rsidP="00A6767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67678" w:rsidRDefault="00BA2D49" w:rsidP="00A6767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678" w:rsidRPr="000D432F">
        <w:rPr>
          <w:rFonts w:ascii="Times New Roman" w:hAnsi="Times New Roman" w:cs="Times New Roman"/>
          <w:b/>
          <w:sz w:val="28"/>
          <w:szCs w:val="28"/>
        </w:rPr>
        <w:t xml:space="preserve">Аз съм напълно в твоята власт. Тласкам те напред или те влека към </w:t>
      </w:r>
    </w:p>
    <w:p w:rsidR="00A67678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32F">
        <w:rPr>
          <w:rFonts w:ascii="Times New Roman" w:hAnsi="Times New Roman" w:cs="Times New Roman"/>
          <w:b/>
          <w:sz w:val="28"/>
          <w:szCs w:val="28"/>
        </w:rPr>
        <w:t>провал.</w:t>
      </w:r>
    </w:p>
    <w:p w:rsidR="00A67678" w:rsidRPr="000D432F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7678" w:rsidRDefault="00BA2D49" w:rsidP="00A6767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678" w:rsidRPr="000D432F">
        <w:rPr>
          <w:rFonts w:ascii="Times New Roman" w:hAnsi="Times New Roman" w:cs="Times New Roman"/>
          <w:b/>
          <w:sz w:val="28"/>
          <w:szCs w:val="28"/>
        </w:rPr>
        <w:t xml:space="preserve">Вземи ме, обучи ме и аз ще поставя света в краката ти. Аз съм лесно </w:t>
      </w:r>
    </w:p>
    <w:p w:rsidR="00A67678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32F">
        <w:rPr>
          <w:rFonts w:ascii="Times New Roman" w:hAnsi="Times New Roman" w:cs="Times New Roman"/>
          <w:b/>
          <w:sz w:val="28"/>
          <w:szCs w:val="28"/>
        </w:rPr>
        <w:t>управляем, просто трябва да бъдеш тв</w:t>
      </w:r>
      <w:r w:rsidR="00074F33">
        <w:rPr>
          <w:rFonts w:ascii="Times New Roman" w:hAnsi="Times New Roman" w:cs="Times New Roman"/>
          <w:b/>
          <w:sz w:val="28"/>
          <w:szCs w:val="28"/>
        </w:rPr>
        <w:t xml:space="preserve">ърд с мен. Ако бъдеш мек с мен - </w:t>
      </w:r>
      <w:r w:rsidRPr="000D432F">
        <w:rPr>
          <w:rFonts w:ascii="Times New Roman" w:hAnsi="Times New Roman" w:cs="Times New Roman"/>
          <w:b/>
          <w:sz w:val="28"/>
          <w:szCs w:val="28"/>
        </w:rPr>
        <w:t>ще те унищожа.</w:t>
      </w:r>
    </w:p>
    <w:p w:rsidR="00A67678" w:rsidRPr="000D432F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2D49" w:rsidRDefault="00BA2D49" w:rsidP="00A6767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678" w:rsidRPr="000D432F">
        <w:rPr>
          <w:rFonts w:ascii="Times New Roman" w:hAnsi="Times New Roman" w:cs="Times New Roman"/>
          <w:b/>
          <w:sz w:val="28"/>
          <w:szCs w:val="28"/>
        </w:rPr>
        <w:t xml:space="preserve">Половината от нещата, които правиш, можеш да оставиш на мен и аз </w:t>
      </w:r>
    </w:p>
    <w:p w:rsidR="00A67678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D49">
        <w:rPr>
          <w:rFonts w:ascii="Times New Roman" w:hAnsi="Times New Roman" w:cs="Times New Roman"/>
          <w:b/>
          <w:sz w:val="28"/>
          <w:szCs w:val="28"/>
        </w:rPr>
        <w:t xml:space="preserve">ще </w:t>
      </w:r>
      <w:r w:rsidRPr="000D432F">
        <w:rPr>
          <w:rFonts w:ascii="Times New Roman" w:hAnsi="Times New Roman" w:cs="Times New Roman"/>
          <w:b/>
          <w:sz w:val="28"/>
          <w:szCs w:val="28"/>
        </w:rPr>
        <w:t xml:space="preserve">ги извърша бързо и правилно. Покажи ми точно как искаш нещо да бъде направено и след няколко урока аз ще го правя автоматично. </w:t>
      </w:r>
    </w:p>
    <w:p w:rsidR="00A67678" w:rsidRPr="000D432F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2D49" w:rsidRDefault="00BA2D49" w:rsidP="00A6767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678" w:rsidRPr="000D432F">
        <w:rPr>
          <w:rFonts w:ascii="Times New Roman" w:hAnsi="Times New Roman" w:cs="Times New Roman"/>
          <w:b/>
          <w:sz w:val="28"/>
          <w:szCs w:val="28"/>
        </w:rPr>
        <w:t xml:space="preserve">Можеш да ме използваш, за да спечелиш или да се разориш, за мен е </w:t>
      </w:r>
    </w:p>
    <w:p w:rsidR="00A67678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D49">
        <w:rPr>
          <w:rFonts w:ascii="Times New Roman" w:hAnsi="Times New Roman" w:cs="Times New Roman"/>
          <w:b/>
          <w:sz w:val="28"/>
          <w:szCs w:val="28"/>
        </w:rPr>
        <w:t xml:space="preserve">без </w:t>
      </w:r>
      <w:r w:rsidRPr="000D432F">
        <w:rPr>
          <w:rFonts w:ascii="Times New Roman" w:hAnsi="Times New Roman" w:cs="Times New Roman"/>
          <w:b/>
          <w:sz w:val="28"/>
          <w:szCs w:val="28"/>
        </w:rPr>
        <w:t>значение.</w:t>
      </w:r>
    </w:p>
    <w:p w:rsidR="00A67678" w:rsidRPr="000D432F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7678" w:rsidRDefault="00BA2D49" w:rsidP="00A6767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678" w:rsidRPr="000D432F">
        <w:rPr>
          <w:rFonts w:ascii="Times New Roman" w:hAnsi="Times New Roman" w:cs="Times New Roman"/>
          <w:b/>
          <w:sz w:val="28"/>
          <w:szCs w:val="28"/>
        </w:rPr>
        <w:t>Аз съм слуга на всички велики и на всички провалили се хора.</w:t>
      </w:r>
    </w:p>
    <w:p w:rsidR="00A67678" w:rsidRPr="000D432F" w:rsidRDefault="00A67678" w:rsidP="00A67678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7678" w:rsidRDefault="00BA2D49" w:rsidP="00A6767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678" w:rsidRPr="000D432F">
        <w:rPr>
          <w:rFonts w:ascii="Times New Roman" w:hAnsi="Times New Roman" w:cs="Times New Roman"/>
          <w:b/>
          <w:sz w:val="28"/>
          <w:szCs w:val="28"/>
        </w:rPr>
        <w:t xml:space="preserve">Не съм машина, макар и да работя с точността на машина и </w:t>
      </w:r>
    </w:p>
    <w:p w:rsidR="00A67678" w:rsidRDefault="00A67678" w:rsidP="00A67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01">
        <w:rPr>
          <w:rFonts w:ascii="Times New Roman" w:hAnsi="Times New Roman" w:cs="Times New Roman"/>
          <w:b/>
          <w:sz w:val="28"/>
          <w:szCs w:val="28"/>
        </w:rPr>
        <w:t>интелигентността на човек.</w:t>
      </w:r>
    </w:p>
    <w:p w:rsidR="003D46EA" w:rsidRPr="00922AF8" w:rsidRDefault="003D46EA" w:rsidP="00922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46EA" w:rsidRPr="00922AF8" w:rsidSect="005C4E06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4D3"/>
    <w:multiLevelType w:val="multilevel"/>
    <w:tmpl w:val="E946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9458FF"/>
    <w:multiLevelType w:val="hybridMultilevel"/>
    <w:tmpl w:val="F586A41C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F74CD0"/>
    <w:multiLevelType w:val="multilevel"/>
    <w:tmpl w:val="241A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7532F"/>
    <w:multiLevelType w:val="multilevel"/>
    <w:tmpl w:val="CD70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C559C"/>
    <w:multiLevelType w:val="multilevel"/>
    <w:tmpl w:val="F3BE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26AF2"/>
    <w:multiLevelType w:val="hybridMultilevel"/>
    <w:tmpl w:val="C7D01AC8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7C55F4"/>
    <w:multiLevelType w:val="multilevel"/>
    <w:tmpl w:val="5608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485C7E"/>
    <w:multiLevelType w:val="multilevel"/>
    <w:tmpl w:val="82CC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D2C23"/>
    <w:multiLevelType w:val="hybridMultilevel"/>
    <w:tmpl w:val="AB8243EA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40D6640"/>
    <w:multiLevelType w:val="multilevel"/>
    <w:tmpl w:val="E946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D25369"/>
    <w:multiLevelType w:val="hybridMultilevel"/>
    <w:tmpl w:val="4078D196"/>
    <w:lvl w:ilvl="0" w:tplc="4F44737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CD7BD8"/>
    <w:multiLevelType w:val="hybridMultilevel"/>
    <w:tmpl w:val="DE82CC50"/>
    <w:lvl w:ilvl="0" w:tplc="E610929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8A5AA4"/>
    <w:multiLevelType w:val="multilevel"/>
    <w:tmpl w:val="1C68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E7580"/>
    <w:multiLevelType w:val="hybridMultilevel"/>
    <w:tmpl w:val="03A66684"/>
    <w:lvl w:ilvl="0" w:tplc="4FAAB2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01A1E"/>
    <w:multiLevelType w:val="multilevel"/>
    <w:tmpl w:val="2956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D85CF2"/>
    <w:multiLevelType w:val="hybridMultilevel"/>
    <w:tmpl w:val="F678E3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457C0"/>
    <w:multiLevelType w:val="hybridMultilevel"/>
    <w:tmpl w:val="61EE6908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13034A9"/>
    <w:multiLevelType w:val="hybridMultilevel"/>
    <w:tmpl w:val="706ECA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D334E"/>
    <w:multiLevelType w:val="multilevel"/>
    <w:tmpl w:val="BE4E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1D1872"/>
    <w:multiLevelType w:val="hybridMultilevel"/>
    <w:tmpl w:val="200CBD8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90109"/>
    <w:multiLevelType w:val="hybridMultilevel"/>
    <w:tmpl w:val="C0C0FC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72EDE"/>
    <w:multiLevelType w:val="hybridMultilevel"/>
    <w:tmpl w:val="6A4ECB58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C86334B"/>
    <w:multiLevelType w:val="multilevel"/>
    <w:tmpl w:val="FE3C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1D3E79"/>
    <w:multiLevelType w:val="multilevel"/>
    <w:tmpl w:val="E360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39747C"/>
    <w:multiLevelType w:val="hybridMultilevel"/>
    <w:tmpl w:val="0178BA2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9A20C3"/>
    <w:multiLevelType w:val="hybridMultilevel"/>
    <w:tmpl w:val="22E4D5FE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0B35E28"/>
    <w:multiLevelType w:val="multilevel"/>
    <w:tmpl w:val="A3FE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0E3432"/>
    <w:multiLevelType w:val="hybridMultilevel"/>
    <w:tmpl w:val="03C4F4A2"/>
    <w:lvl w:ilvl="0" w:tplc="B3B49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E72E2"/>
    <w:multiLevelType w:val="multilevel"/>
    <w:tmpl w:val="25B01C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CF0809"/>
    <w:multiLevelType w:val="hybridMultilevel"/>
    <w:tmpl w:val="5E26758A"/>
    <w:lvl w:ilvl="0" w:tplc="BBE01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33AEF"/>
    <w:multiLevelType w:val="hybridMultilevel"/>
    <w:tmpl w:val="AEAA2270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AF32354"/>
    <w:multiLevelType w:val="hybridMultilevel"/>
    <w:tmpl w:val="9C6A0C4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410C40"/>
    <w:multiLevelType w:val="multilevel"/>
    <w:tmpl w:val="451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8434BD"/>
    <w:multiLevelType w:val="hybridMultilevel"/>
    <w:tmpl w:val="51127B8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43D8F"/>
    <w:multiLevelType w:val="hybridMultilevel"/>
    <w:tmpl w:val="F84AC7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911261"/>
    <w:multiLevelType w:val="multilevel"/>
    <w:tmpl w:val="A844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084BCE"/>
    <w:multiLevelType w:val="hybridMultilevel"/>
    <w:tmpl w:val="118EDC12"/>
    <w:lvl w:ilvl="0" w:tplc="65CA5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0084A"/>
    <w:multiLevelType w:val="multilevel"/>
    <w:tmpl w:val="78A4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7B39D5"/>
    <w:multiLevelType w:val="hybridMultilevel"/>
    <w:tmpl w:val="8FBA7976"/>
    <w:lvl w:ilvl="0" w:tplc="D592DCC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877419"/>
    <w:multiLevelType w:val="multilevel"/>
    <w:tmpl w:val="61AC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01420E"/>
    <w:multiLevelType w:val="multilevel"/>
    <w:tmpl w:val="C99E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7C3B49"/>
    <w:multiLevelType w:val="hybridMultilevel"/>
    <w:tmpl w:val="9CBC7C76"/>
    <w:lvl w:ilvl="0" w:tplc="92E84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106CB1"/>
    <w:multiLevelType w:val="hybridMultilevel"/>
    <w:tmpl w:val="004A4EBA"/>
    <w:lvl w:ilvl="0" w:tplc="8D48B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D67F84"/>
    <w:multiLevelType w:val="multilevel"/>
    <w:tmpl w:val="8CCCF4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3246DB"/>
    <w:multiLevelType w:val="multilevel"/>
    <w:tmpl w:val="61AC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F992CA3"/>
    <w:multiLevelType w:val="hybridMultilevel"/>
    <w:tmpl w:val="D43464AA"/>
    <w:lvl w:ilvl="0" w:tplc="93583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B6585C"/>
    <w:multiLevelType w:val="multilevel"/>
    <w:tmpl w:val="0A54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DB4DC8"/>
    <w:multiLevelType w:val="multilevel"/>
    <w:tmpl w:val="4C60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0171FB"/>
    <w:multiLevelType w:val="hybridMultilevel"/>
    <w:tmpl w:val="004A8B70"/>
    <w:lvl w:ilvl="0" w:tplc="1C38F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8D7149"/>
    <w:multiLevelType w:val="multilevel"/>
    <w:tmpl w:val="9E1E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4CE0001"/>
    <w:multiLevelType w:val="multilevel"/>
    <w:tmpl w:val="A192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1655A5"/>
    <w:multiLevelType w:val="hybridMultilevel"/>
    <w:tmpl w:val="39E456D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2F7A06"/>
    <w:multiLevelType w:val="hybridMultilevel"/>
    <w:tmpl w:val="989C452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2C2282"/>
    <w:multiLevelType w:val="multilevel"/>
    <w:tmpl w:val="FAFE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827DE6"/>
    <w:multiLevelType w:val="hybridMultilevel"/>
    <w:tmpl w:val="067C32E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6339F0"/>
    <w:multiLevelType w:val="multilevel"/>
    <w:tmpl w:val="E946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045D5E"/>
    <w:multiLevelType w:val="hybridMultilevel"/>
    <w:tmpl w:val="7A50C214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3813B3"/>
    <w:multiLevelType w:val="hybridMultilevel"/>
    <w:tmpl w:val="088414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E30D47"/>
    <w:multiLevelType w:val="hybridMultilevel"/>
    <w:tmpl w:val="3454D9D6"/>
    <w:lvl w:ilvl="0" w:tplc="C672895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595084"/>
    <w:multiLevelType w:val="hybridMultilevel"/>
    <w:tmpl w:val="59F6B1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4"/>
  </w:num>
  <w:num w:numId="4">
    <w:abstractNumId w:val="20"/>
  </w:num>
  <w:num w:numId="5">
    <w:abstractNumId w:val="15"/>
  </w:num>
  <w:num w:numId="6">
    <w:abstractNumId w:val="52"/>
  </w:num>
  <w:num w:numId="7">
    <w:abstractNumId w:val="26"/>
  </w:num>
  <w:num w:numId="8">
    <w:abstractNumId w:val="19"/>
  </w:num>
  <w:num w:numId="9">
    <w:abstractNumId w:val="56"/>
  </w:num>
  <w:num w:numId="10">
    <w:abstractNumId w:val="59"/>
  </w:num>
  <w:num w:numId="11">
    <w:abstractNumId w:val="18"/>
  </w:num>
  <w:num w:numId="12">
    <w:abstractNumId w:val="6"/>
  </w:num>
  <w:num w:numId="13">
    <w:abstractNumId w:val="33"/>
  </w:num>
  <w:num w:numId="14">
    <w:abstractNumId w:val="17"/>
  </w:num>
  <w:num w:numId="15">
    <w:abstractNumId w:val="57"/>
  </w:num>
  <w:num w:numId="16">
    <w:abstractNumId w:val="41"/>
  </w:num>
  <w:num w:numId="17">
    <w:abstractNumId w:val="43"/>
  </w:num>
  <w:num w:numId="18">
    <w:abstractNumId w:val="28"/>
  </w:num>
  <w:num w:numId="19">
    <w:abstractNumId w:val="2"/>
  </w:num>
  <w:num w:numId="20">
    <w:abstractNumId w:val="4"/>
  </w:num>
  <w:num w:numId="21">
    <w:abstractNumId w:val="46"/>
  </w:num>
  <w:num w:numId="22">
    <w:abstractNumId w:val="12"/>
  </w:num>
  <w:num w:numId="23">
    <w:abstractNumId w:val="50"/>
  </w:num>
  <w:num w:numId="24">
    <w:abstractNumId w:val="22"/>
  </w:num>
  <w:num w:numId="25">
    <w:abstractNumId w:val="47"/>
  </w:num>
  <w:num w:numId="26">
    <w:abstractNumId w:val="40"/>
  </w:num>
  <w:num w:numId="27">
    <w:abstractNumId w:val="32"/>
  </w:num>
  <w:num w:numId="28">
    <w:abstractNumId w:val="49"/>
  </w:num>
  <w:num w:numId="29">
    <w:abstractNumId w:val="44"/>
  </w:num>
  <w:num w:numId="30">
    <w:abstractNumId w:val="31"/>
  </w:num>
  <w:num w:numId="31">
    <w:abstractNumId w:val="36"/>
  </w:num>
  <w:num w:numId="32">
    <w:abstractNumId w:val="29"/>
  </w:num>
  <w:num w:numId="33">
    <w:abstractNumId w:val="39"/>
  </w:num>
  <w:num w:numId="34">
    <w:abstractNumId w:val="37"/>
  </w:num>
  <w:num w:numId="35">
    <w:abstractNumId w:val="14"/>
  </w:num>
  <w:num w:numId="36">
    <w:abstractNumId w:val="23"/>
  </w:num>
  <w:num w:numId="37">
    <w:abstractNumId w:val="51"/>
  </w:num>
  <w:num w:numId="38">
    <w:abstractNumId w:val="9"/>
  </w:num>
  <w:num w:numId="39">
    <w:abstractNumId w:val="0"/>
  </w:num>
  <w:num w:numId="40">
    <w:abstractNumId w:val="55"/>
  </w:num>
  <w:num w:numId="41">
    <w:abstractNumId w:val="27"/>
  </w:num>
  <w:num w:numId="42">
    <w:abstractNumId w:val="53"/>
  </w:num>
  <w:num w:numId="43">
    <w:abstractNumId w:val="8"/>
  </w:num>
  <w:num w:numId="44">
    <w:abstractNumId w:val="16"/>
  </w:num>
  <w:num w:numId="45">
    <w:abstractNumId w:val="35"/>
  </w:num>
  <w:num w:numId="46">
    <w:abstractNumId w:val="45"/>
  </w:num>
  <w:num w:numId="47">
    <w:abstractNumId w:val="42"/>
  </w:num>
  <w:num w:numId="48">
    <w:abstractNumId w:val="24"/>
  </w:num>
  <w:num w:numId="49">
    <w:abstractNumId w:val="5"/>
  </w:num>
  <w:num w:numId="50">
    <w:abstractNumId w:val="30"/>
  </w:num>
  <w:num w:numId="51">
    <w:abstractNumId w:val="25"/>
  </w:num>
  <w:num w:numId="52">
    <w:abstractNumId w:val="58"/>
  </w:num>
  <w:num w:numId="53">
    <w:abstractNumId w:val="21"/>
  </w:num>
  <w:num w:numId="54">
    <w:abstractNumId w:val="54"/>
  </w:num>
  <w:num w:numId="55">
    <w:abstractNumId w:val="1"/>
  </w:num>
  <w:num w:numId="56">
    <w:abstractNumId w:val="48"/>
  </w:num>
  <w:num w:numId="57">
    <w:abstractNumId w:val="10"/>
  </w:num>
  <w:num w:numId="58">
    <w:abstractNumId w:val="11"/>
  </w:num>
  <w:num w:numId="59">
    <w:abstractNumId w:val="38"/>
  </w:num>
  <w:num w:numId="60">
    <w:abstractNumId w:val="1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06"/>
    <w:rsid w:val="0003230B"/>
    <w:rsid w:val="00074F33"/>
    <w:rsid w:val="000B5962"/>
    <w:rsid w:val="001B1388"/>
    <w:rsid w:val="001B6766"/>
    <w:rsid w:val="002D7DEA"/>
    <w:rsid w:val="002E69E9"/>
    <w:rsid w:val="00312762"/>
    <w:rsid w:val="00376883"/>
    <w:rsid w:val="003D46EA"/>
    <w:rsid w:val="003E567C"/>
    <w:rsid w:val="00502BAB"/>
    <w:rsid w:val="00575AAF"/>
    <w:rsid w:val="005C4E06"/>
    <w:rsid w:val="00635EA2"/>
    <w:rsid w:val="006431E6"/>
    <w:rsid w:val="006B5119"/>
    <w:rsid w:val="006C6364"/>
    <w:rsid w:val="007B7640"/>
    <w:rsid w:val="00804142"/>
    <w:rsid w:val="0089313C"/>
    <w:rsid w:val="00922AF8"/>
    <w:rsid w:val="009741F2"/>
    <w:rsid w:val="009D537B"/>
    <w:rsid w:val="00A26B67"/>
    <w:rsid w:val="00A456F2"/>
    <w:rsid w:val="00A62CD7"/>
    <w:rsid w:val="00A67678"/>
    <w:rsid w:val="00AD73BE"/>
    <w:rsid w:val="00AD76DA"/>
    <w:rsid w:val="00BA2D49"/>
    <w:rsid w:val="00BD4E25"/>
    <w:rsid w:val="00BE5179"/>
    <w:rsid w:val="00C6703E"/>
    <w:rsid w:val="00CC310E"/>
    <w:rsid w:val="00CE2A9B"/>
    <w:rsid w:val="00D92CC6"/>
    <w:rsid w:val="00DA1F1A"/>
    <w:rsid w:val="00E85D77"/>
    <w:rsid w:val="00EE5E98"/>
    <w:rsid w:val="00F17C0D"/>
    <w:rsid w:val="00F22C90"/>
    <w:rsid w:val="00F67C14"/>
    <w:rsid w:val="00F75858"/>
    <w:rsid w:val="00F75FFE"/>
    <w:rsid w:val="00F93794"/>
    <w:rsid w:val="00F96BF2"/>
    <w:rsid w:val="00F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30FBC9"/>
  <w15:chartTrackingRefBased/>
  <w15:docId w15:val="{81E99DE1-7D55-4974-A8C7-FACF0CA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7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7B76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7B76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B764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7B7640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7B764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3">
    <w:name w:val="Normal (Web)"/>
    <w:basedOn w:val="a"/>
    <w:uiPriority w:val="99"/>
    <w:semiHidden/>
    <w:unhideWhenUsed/>
    <w:rsid w:val="007B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7B7640"/>
    <w:rPr>
      <w:b/>
      <w:bCs/>
    </w:rPr>
  </w:style>
  <w:style w:type="character" w:styleId="a5">
    <w:name w:val="Emphasis"/>
    <w:basedOn w:val="a0"/>
    <w:uiPriority w:val="20"/>
    <w:qFormat/>
    <w:rsid w:val="007B7640"/>
    <w:rPr>
      <w:i/>
      <w:iCs/>
    </w:rPr>
  </w:style>
  <w:style w:type="paragraph" w:styleId="a6">
    <w:name w:val="List Paragraph"/>
    <w:basedOn w:val="a"/>
    <w:uiPriority w:val="34"/>
    <w:qFormat/>
    <w:rsid w:val="00922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6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2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77000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4195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62320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74572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369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01578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49428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830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6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74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9401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75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35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02984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3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8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4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1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7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94256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7888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94383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74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59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492715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17</Pages>
  <Words>3989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42</cp:revision>
  <dcterms:created xsi:type="dcterms:W3CDTF">2026-07-26T12:31:00Z</dcterms:created>
  <dcterms:modified xsi:type="dcterms:W3CDTF">2026-08-02T14:10:00Z</dcterms:modified>
</cp:coreProperties>
</file>